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6D" w:rsidRDefault="000C5CB6">
      <w:pPr>
        <w:pStyle w:val="Balk10"/>
        <w:keepNext/>
        <w:keepLines/>
        <w:shd w:val="clear" w:color="auto" w:fill="auto"/>
      </w:pPr>
      <w:bookmarkStart w:id="0" w:name="bookmark0"/>
      <w:r>
        <w:t>T.C.</w:t>
      </w:r>
      <w:bookmarkEnd w:id="0"/>
    </w:p>
    <w:p w:rsidR="00627D6D" w:rsidRDefault="00761DB4" w:rsidP="00BE698B">
      <w:pPr>
        <w:pStyle w:val="Balk10"/>
        <w:keepNext/>
        <w:keepLines/>
        <w:shd w:val="clear" w:color="auto" w:fill="auto"/>
        <w:spacing w:after="1072"/>
        <w:ind w:left="3544" w:right="3980"/>
        <w:jc w:val="left"/>
      </w:pPr>
      <w:bookmarkStart w:id="1" w:name="bookmark1"/>
      <w:r>
        <w:t>NURDAĞI</w:t>
      </w:r>
      <w:r w:rsidR="00BE698B">
        <w:t xml:space="preserve"> K</w:t>
      </w:r>
      <w:r w:rsidR="000C5CB6">
        <w:t xml:space="preserve">AYMAKAMLIĞI </w:t>
      </w:r>
      <w:r w:rsidR="00BE698B">
        <w:t xml:space="preserve">  </w:t>
      </w:r>
      <w:bookmarkStart w:id="2" w:name="_GoBack"/>
      <w:bookmarkEnd w:id="2"/>
      <w:r w:rsidR="000C5CB6">
        <w:t>İlçe Emniyet Müdürlüğü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01"/>
        <w:gridCol w:w="1430"/>
        <w:gridCol w:w="6835"/>
        <w:gridCol w:w="1819"/>
      </w:tblGrid>
      <w:tr w:rsidR="00627D6D">
        <w:trPr>
          <w:trHeight w:hRule="exact" w:val="89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after="60" w:line="210" w:lineRule="exact"/>
            </w:pPr>
            <w:r>
              <w:rPr>
                <w:rStyle w:val="Gvdemetni2TrebuchetMS105ptKaln"/>
              </w:rPr>
              <w:t>SIRA</w:t>
            </w:r>
          </w:p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before="60" w:line="210" w:lineRule="exact"/>
              <w:ind w:left="200"/>
            </w:pPr>
            <w:r>
              <w:rPr>
                <w:rStyle w:val="Gvdemetni2TrebuchetMS105ptKaln"/>
              </w:rPr>
              <w:t>NO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after="60" w:line="210" w:lineRule="exact"/>
              <w:ind w:left="240"/>
            </w:pPr>
            <w:r>
              <w:rPr>
                <w:rStyle w:val="Gvdemetni2TrebuchetMS105ptKaln"/>
              </w:rPr>
              <w:t>HİZMETİN</w:t>
            </w:r>
          </w:p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>
              <w:rPr>
                <w:rStyle w:val="Gvdemetni2TrebuchetMS105ptKaln"/>
              </w:rPr>
              <w:t>ADI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Gvdemetni2TrebuchetMS105ptKaln"/>
              </w:rPr>
              <w:t>BAŞVURUDA İSTENİLEN BELGELER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293" w:lineRule="exact"/>
              <w:jc w:val="center"/>
            </w:pPr>
            <w:r>
              <w:rPr>
                <w:rStyle w:val="Gvdemetni2TrebuchetMS105ptKaln"/>
              </w:rPr>
              <w:t>HİZMETİN</w:t>
            </w:r>
          </w:p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Gvdemetni2TrebuchetMS105ptKaln"/>
              </w:rPr>
              <w:t>TAMAMLANMA</w:t>
            </w:r>
          </w:p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293" w:lineRule="exact"/>
              <w:jc w:val="center"/>
            </w:pPr>
            <w:r>
              <w:rPr>
                <w:rStyle w:val="Gvdemetni2TrebuchetMS105ptKaln"/>
              </w:rPr>
              <w:t>SÜRESİ</w:t>
            </w:r>
          </w:p>
        </w:tc>
      </w:tr>
      <w:tr w:rsidR="00627D6D">
        <w:trPr>
          <w:trHeight w:hRule="exact" w:val="578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Gvdemetni2TrebuchetMS105ptKaln0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Gvdemetni285ptKaln"/>
              </w:rPr>
              <w:t>Yivsiz Tüfek Ruhsatnamesi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44"/>
              </w:tabs>
              <w:spacing w:line="485" w:lineRule="exact"/>
              <w:jc w:val="both"/>
            </w:pPr>
            <w:r>
              <w:rPr>
                <w:rStyle w:val="Gvdemetni285ptKaln"/>
              </w:rPr>
              <w:t>Tatvan Kaymakamlık Makamına Hitaben Dilekçe.(Devir ise her iki şahıstan)</w:t>
            </w:r>
          </w:p>
          <w:p w:rsidR="00627D6D" w:rsidRDefault="000C5CB6">
            <w:pPr>
              <w:pStyle w:val="Gvdemetni20"/>
              <w:framePr w:w="1078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58"/>
              </w:tabs>
              <w:spacing w:line="485" w:lineRule="exact"/>
              <w:jc w:val="both"/>
            </w:pPr>
            <w:r>
              <w:rPr>
                <w:rStyle w:val="Gvdemetni285ptKaln"/>
              </w:rPr>
              <w:t>Silah harcı ve Vadesi Geçmiş Borç durumunu gösterir belge (Vergi dairesinden)</w:t>
            </w:r>
          </w:p>
          <w:p w:rsidR="00627D6D" w:rsidRDefault="000C5CB6">
            <w:pPr>
              <w:pStyle w:val="Gvdemetni20"/>
              <w:framePr w:w="1078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58"/>
              </w:tabs>
              <w:spacing w:line="485" w:lineRule="exact"/>
              <w:jc w:val="both"/>
            </w:pPr>
            <w:r>
              <w:rPr>
                <w:rStyle w:val="Gvdemetni285ptKaln"/>
              </w:rPr>
              <w:t>T.C.Numarası Beyanı.</w:t>
            </w:r>
          </w:p>
          <w:p w:rsidR="00627D6D" w:rsidRDefault="000C5CB6">
            <w:pPr>
              <w:pStyle w:val="Gvdemetni20"/>
              <w:framePr w:w="1078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58"/>
              </w:tabs>
              <w:spacing w:line="485" w:lineRule="exact"/>
              <w:jc w:val="both"/>
            </w:pPr>
            <w:r>
              <w:rPr>
                <w:rStyle w:val="Gvdemetni285ptKaln"/>
              </w:rPr>
              <w:t>Devlet Hastanesinden Sağlık Raporu.</w:t>
            </w:r>
          </w:p>
          <w:p w:rsidR="00627D6D" w:rsidRDefault="000C5CB6">
            <w:pPr>
              <w:pStyle w:val="Gvdemetni20"/>
              <w:framePr w:w="1078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54"/>
              </w:tabs>
              <w:spacing w:line="485" w:lineRule="exact"/>
              <w:jc w:val="both"/>
            </w:pPr>
            <w:r>
              <w:rPr>
                <w:rStyle w:val="Gvdemetni285ptKaln"/>
              </w:rPr>
              <w:t>4 adet son altı ayda çekilmiş vesikalık fotoğraf.</w:t>
            </w:r>
          </w:p>
          <w:p w:rsidR="00627D6D" w:rsidRDefault="000C5CB6">
            <w:pPr>
              <w:pStyle w:val="Gvdemetni20"/>
              <w:framePr w:w="1078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54"/>
              </w:tabs>
              <w:spacing w:line="485" w:lineRule="exact"/>
              <w:jc w:val="both"/>
            </w:pPr>
            <w:r>
              <w:rPr>
                <w:rStyle w:val="Gvdemetni285ptKaln"/>
              </w:rPr>
              <w:t>Yivsiz Tüfek Ruhsatnamesi harcı makbuzu (İlgili Vergi Dairesinden)</w:t>
            </w:r>
          </w:p>
          <w:p w:rsidR="00627D6D" w:rsidRDefault="000C5CB6">
            <w:pPr>
              <w:pStyle w:val="Gvdemetni20"/>
              <w:framePr w:w="1078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54"/>
              </w:tabs>
              <w:spacing w:line="485" w:lineRule="exact"/>
              <w:jc w:val="both"/>
            </w:pPr>
            <w:r>
              <w:rPr>
                <w:rStyle w:val="Gvdemetni285ptKaln"/>
              </w:rPr>
              <w:t>Parmak izi (daha önce verdi ise fotokopisi) aldırma işlemi.</w:t>
            </w:r>
          </w:p>
          <w:p w:rsidR="00627D6D" w:rsidRDefault="000C5CB6">
            <w:pPr>
              <w:pStyle w:val="Gvdemetni20"/>
              <w:framePr w:w="1078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02"/>
              </w:tabs>
              <w:spacing w:line="485" w:lineRule="exact"/>
              <w:jc w:val="both"/>
            </w:pPr>
            <w:r>
              <w:rPr>
                <w:rStyle w:val="Gvdemetni285ptKaln"/>
              </w:rPr>
              <w:t>Silah ve ruhsat (Görgü tespit için gelecek)</w:t>
            </w:r>
          </w:p>
          <w:p w:rsidR="00627D6D" w:rsidRDefault="000C5CB6">
            <w:pPr>
              <w:pStyle w:val="Gvdemetni20"/>
              <w:framePr w:w="1078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492"/>
              </w:tabs>
              <w:spacing w:line="485" w:lineRule="exact"/>
              <w:ind w:left="300"/>
            </w:pPr>
            <w:r>
              <w:rPr>
                <w:rStyle w:val="Gvdemetni285ptKaln"/>
              </w:rPr>
              <w:t>Vergi Borcu Olmadığına Dair Evrak Kamu Kurumu da Bulundurma Talebi ise</w:t>
            </w:r>
          </w:p>
          <w:p w:rsidR="00627D6D" w:rsidRDefault="000C5CB6">
            <w:pPr>
              <w:pStyle w:val="Gvdemetni20"/>
              <w:framePr w:w="1078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30"/>
              </w:tabs>
              <w:spacing w:line="485" w:lineRule="exact"/>
              <w:jc w:val="both"/>
            </w:pPr>
            <w:r>
              <w:rPr>
                <w:rStyle w:val="Gvdemetni285ptKaln"/>
              </w:rPr>
              <w:t>Kurum Talep yazısı.</w:t>
            </w:r>
          </w:p>
          <w:p w:rsidR="00627D6D" w:rsidRDefault="000C5CB6">
            <w:pPr>
              <w:pStyle w:val="Gvdemetni20"/>
              <w:framePr w:w="1078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74"/>
              </w:tabs>
              <w:spacing w:line="485" w:lineRule="exact"/>
              <w:jc w:val="both"/>
            </w:pPr>
            <w:r>
              <w:rPr>
                <w:rStyle w:val="Gvdemetni285ptKaln"/>
              </w:rPr>
              <w:t>Yivsiz Tüfek Ruhsatnamesi harcı makbuzu (İlgili Vergi Dairesinden)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after="780" w:line="170" w:lineRule="exact"/>
              <w:jc w:val="center"/>
            </w:pPr>
            <w:r>
              <w:rPr>
                <w:rStyle w:val="Gvdemetni285ptKaln"/>
              </w:rPr>
              <w:t>7 İş günü</w:t>
            </w:r>
          </w:p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before="780" w:line="206" w:lineRule="exact"/>
              <w:jc w:val="center"/>
            </w:pPr>
            <w:r>
              <w:rPr>
                <w:rStyle w:val="Gvdemetni285ptKaln"/>
              </w:rPr>
              <w:t>NOT: Dosya Müdürlüğümüzde değil ise 30 iş günüdür.</w:t>
            </w:r>
          </w:p>
        </w:tc>
      </w:tr>
      <w:tr w:rsidR="00627D6D">
        <w:trPr>
          <w:trHeight w:hRule="exact" w:val="167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Gvdemetni2TrebuchetMS105ptKaln0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Gvdemetni285ptKaln"/>
              </w:rPr>
              <w:t>Yivsiz Tüfek Satın alma Belgesi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30"/>
              </w:tabs>
              <w:spacing w:line="490" w:lineRule="exact"/>
              <w:jc w:val="both"/>
            </w:pPr>
            <w:r>
              <w:rPr>
                <w:rStyle w:val="Gvdemetni285ptKaln"/>
              </w:rPr>
              <w:t>Dilekçe</w:t>
            </w:r>
          </w:p>
          <w:p w:rsidR="00627D6D" w:rsidRDefault="000C5CB6">
            <w:pPr>
              <w:pStyle w:val="Gvdemetni20"/>
              <w:framePr w:w="1078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45"/>
              </w:tabs>
              <w:spacing w:line="490" w:lineRule="exact"/>
              <w:jc w:val="both"/>
            </w:pPr>
            <w:r>
              <w:rPr>
                <w:rStyle w:val="Gvdemetni285ptKaln"/>
              </w:rPr>
              <w:t>Vadesi geçmiş Borç durumunu gösterir belge(Vergi dairesinden)</w:t>
            </w:r>
          </w:p>
          <w:p w:rsidR="00627D6D" w:rsidRDefault="000C5CB6">
            <w:pPr>
              <w:pStyle w:val="Gvdemetni20"/>
              <w:framePr w:w="1078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97"/>
              </w:tabs>
              <w:spacing w:line="490" w:lineRule="exact"/>
              <w:jc w:val="both"/>
            </w:pPr>
            <w:r>
              <w:rPr>
                <w:rStyle w:val="Gvdemetni285ptKaln"/>
              </w:rPr>
              <w:t>2 adet fotoğraf.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Gvdemetni285ptKaln"/>
              </w:rPr>
              <w:t>7 iş günü</w:t>
            </w:r>
          </w:p>
        </w:tc>
      </w:tr>
      <w:tr w:rsidR="00627D6D">
        <w:trPr>
          <w:trHeight w:hRule="exact" w:val="216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Gvdemetni2TrebuchetMS105ptKaln0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Gvdemetni285ptKaln"/>
              </w:rPr>
              <w:t>Ses ve Gaz Fişeği Atabilen Silah Bildirim Belgesi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65"/>
              </w:tabs>
              <w:spacing w:line="485" w:lineRule="exact"/>
              <w:jc w:val="both"/>
            </w:pPr>
            <w:r>
              <w:rPr>
                <w:rStyle w:val="Gvdemetni285ptKaln"/>
              </w:rPr>
              <w:t>Dilekçe</w:t>
            </w:r>
          </w:p>
          <w:p w:rsidR="00627D6D" w:rsidRDefault="000C5CB6">
            <w:pPr>
              <w:pStyle w:val="Gvdemetni20"/>
              <w:framePr w:w="1078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89"/>
              </w:tabs>
              <w:spacing w:line="485" w:lineRule="exact"/>
              <w:jc w:val="both"/>
            </w:pPr>
            <w:r>
              <w:rPr>
                <w:rStyle w:val="Gvdemetni285ptKaln"/>
              </w:rPr>
              <w:t>T.C. Kimlik Numarası beyanı</w:t>
            </w:r>
          </w:p>
          <w:p w:rsidR="00627D6D" w:rsidRDefault="000C5CB6">
            <w:pPr>
              <w:pStyle w:val="Gvdemetni20"/>
              <w:framePr w:w="1078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79"/>
              </w:tabs>
              <w:spacing w:line="485" w:lineRule="exact"/>
              <w:jc w:val="both"/>
            </w:pPr>
            <w:r>
              <w:rPr>
                <w:rStyle w:val="Gvdemetni285ptKaln"/>
              </w:rPr>
              <w:t>Adli Sicil Belgesi</w:t>
            </w:r>
          </w:p>
          <w:p w:rsidR="00627D6D" w:rsidRDefault="000C5CB6">
            <w:pPr>
              <w:pStyle w:val="Gvdemetni20"/>
              <w:framePr w:w="1078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02"/>
              </w:tabs>
              <w:spacing w:line="485" w:lineRule="exact"/>
              <w:jc w:val="both"/>
            </w:pPr>
            <w:r>
              <w:rPr>
                <w:rStyle w:val="Gvdemetni285ptKaln"/>
              </w:rPr>
              <w:t>Silah Faturası Aslı ve Fotokopisi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Gvdemetni285ptKaln"/>
              </w:rPr>
              <w:t>30 dakika</w:t>
            </w:r>
          </w:p>
        </w:tc>
      </w:tr>
      <w:tr w:rsidR="00627D6D">
        <w:trPr>
          <w:trHeight w:hRule="exact" w:val="237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Gvdemetni2TrebuchetMS105ptKaln0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Gvdemetni285ptKaln"/>
              </w:rPr>
              <w:t>Şenlik ve İşaret Fişeklerini Kullanma İzin Belgesi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82"/>
              </w:tabs>
              <w:spacing w:line="413" w:lineRule="exact"/>
              <w:jc w:val="both"/>
            </w:pPr>
            <w:r>
              <w:rPr>
                <w:rStyle w:val="Gvdemetni285ptKaln"/>
              </w:rPr>
              <w:t>A Sınıfı ateşleyici yeterlilik belgesi</w:t>
            </w:r>
          </w:p>
          <w:p w:rsidR="00627D6D" w:rsidRDefault="000C5CB6">
            <w:pPr>
              <w:pStyle w:val="Gvdemetni20"/>
              <w:framePr w:w="1078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97"/>
              </w:tabs>
              <w:spacing w:line="413" w:lineRule="exact"/>
              <w:jc w:val="both"/>
            </w:pPr>
            <w:r>
              <w:rPr>
                <w:rStyle w:val="Gvdemetni285ptKaln"/>
              </w:rPr>
              <w:t>Nüfus cüzdanı sureti</w:t>
            </w:r>
          </w:p>
          <w:p w:rsidR="00627D6D" w:rsidRDefault="000C5CB6">
            <w:pPr>
              <w:pStyle w:val="Gvdemetni20"/>
              <w:framePr w:w="1078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06"/>
              </w:tabs>
              <w:spacing w:line="413" w:lineRule="exact"/>
              <w:jc w:val="both"/>
            </w:pPr>
            <w:r>
              <w:rPr>
                <w:rStyle w:val="Gvdemetni285ptKaln"/>
              </w:rPr>
              <w:t>Taahhütname</w:t>
            </w:r>
          </w:p>
          <w:p w:rsidR="00627D6D" w:rsidRDefault="000C5CB6">
            <w:pPr>
              <w:pStyle w:val="Gvdemetni20"/>
              <w:framePr w:w="1078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02"/>
              </w:tabs>
              <w:spacing w:line="413" w:lineRule="exact"/>
              <w:jc w:val="both"/>
            </w:pPr>
            <w:r>
              <w:rPr>
                <w:rStyle w:val="Gvdemetni285ptKaln"/>
              </w:rPr>
              <w:t>Sigorta poliçesi</w:t>
            </w:r>
          </w:p>
          <w:p w:rsidR="00627D6D" w:rsidRDefault="000C5CB6">
            <w:pPr>
              <w:pStyle w:val="Gvdemetni20"/>
              <w:framePr w:w="1078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97"/>
              </w:tabs>
              <w:spacing w:line="413" w:lineRule="exact"/>
              <w:jc w:val="both"/>
            </w:pPr>
            <w:r>
              <w:rPr>
                <w:rStyle w:val="Gvdemetni285ptKaln"/>
              </w:rPr>
              <w:t>İtfaiye raporu</w:t>
            </w:r>
          </w:p>
          <w:p w:rsidR="00627D6D" w:rsidRDefault="000C5CB6">
            <w:pPr>
              <w:pStyle w:val="Gvdemetni20"/>
              <w:framePr w:w="1078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92"/>
              </w:tabs>
              <w:spacing w:line="170" w:lineRule="exact"/>
              <w:jc w:val="both"/>
            </w:pPr>
            <w:r>
              <w:rPr>
                <w:rStyle w:val="Gvdemetni285ptKaln"/>
              </w:rPr>
              <w:t>Dilekçe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Gvdemetni285ptKaln"/>
              </w:rPr>
              <w:t>7 iş günü</w:t>
            </w:r>
          </w:p>
        </w:tc>
      </w:tr>
    </w:tbl>
    <w:p w:rsidR="00627D6D" w:rsidRDefault="00627D6D">
      <w:pPr>
        <w:framePr w:w="10786" w:wrap="notBeside" w:vAnchor="text" w:hAnchor="text" w:xAlign="center" w:y="1"/>
        <w:rPr>
          <w:sz w:val="2"/>
          <w:szCs w:val="2"/>
        </w:rPr>
      </w:pPr>
    </w:p>
    <w:p w:rsidR="00627D6D" w:rsidRDefault="00627D6D">
      <w:pPr>
        <w:rPr>
          <w:sz w:val="2"/>
          <w:szCs w:val="2"/>
        </w:rPr>
      </w:pPr>
    </w:p>
    <w:p w:rsidR="00627D6D" w:rsidRDefault="00627D6D">
      <w:pPr>
        <w:rPr>
          <w:sz w:val="2"/>
          <w:szCs w:val="2"/>
        </w:rPr>
        <w:sectPr w:rsidR="00627D6D">
          <w:headerReference w:type="even" r:id="rId7"/>
          <w:headerReference w:type="default" r:id="rId8"/>
          <w:pgSz w:w="11900" w:h="16840"/>
          <w:pgMar w:top="451" w:right="557" w:bottom="368" w:left="55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01"/>
        <w:gridCol w:w="3979"/>
        <w:gridCol w:w="4286"/>
        <w:gridCol w:w="1819"/>
      </w:tblGrid>
      <w:tr w:rsidR="00627D6D">
        <w:trPr>
          <w:trHeight w:hRule="exact" w:val="89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after="60" w:line="210" w:lineRule="exact"/>
            </w:pPr>
            <w:r>
              <w:rPr>
                <w:rStyle w:val="Gvdemetni2TrebuchetMS105ptKaln"/>
              </w:rPr>
              <w:lastRenderedPageBreak/>
              <w:t>SIRA</w:t>
            </w:r>
          </w:p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before="60" w:line="210" w:lineRule="exact"/>
              <w:ind w:left="200"/>
            </w:pPr>
            <w:r>
              <w:rPr>
                <w:rStyle w:val="Gvdemetni2TrebuchetMS105ptKaln"/>
              </w:rPr>
              <w:t>NO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Gvdemetni2TrebuchetMS105ptKaln"/>
              </w:rPr>
              <w:t>HİZMETİN</w:t>
            </w:r>
          </w:p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>
              <w:rPr>
                <w:rStyle w:val="Gvdemetni2TrebuchetMS105ptKaln"/>
              </w:rPr>
              <w:t>ADI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Gvdemetni2TrebuchetMS105ptKaln"/>
              </w:rPr>
              <w:t>BAŞVURUDA İSTENİLEN BELGELER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293" w:lineRule="exact"/>
              <w:jc w:val="center"/>
            </w:pPr>
            <w:r>
              <w:rPr>
                <w:rStyle w:val="Gvdemetni2TrebuchetMS105ptKaln"/>
              </w:rPr>
              <w:t>HİZMETİN</w:t>
            </w:r>
          </w:p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Gvdemetni2TrebuchetMS105ptKaln"/>
              </w:rPr>
              <w:t>TAMAMLANMA</w:t>
            </w:r>
          </w:p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293" w:lineRule="exact"/>
              <w:jc w:val="center"/>
            </w:pPr>
            <w:r>
              <w:rPr>
                <w:rStyle w:val="Gvdemetni2TrebuchetMS105ptKaln"/>
              </w:rPr>
              <w:t>SÜRESİ</w:t>
            </w:r>
          </w:p>
        </w:tc>
      </w:tr>
      <w:tr w:rsidR="00627D6D">
        <w:trPr>
          <w:trHeight w:hRule="exact" w:val="411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Gvdemetni285pt"/>
              </w:rPr>
              <w:t>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Gvdemetni285ptKaln"/>
              </w:rPr>
              <w:t>Kayıp Plaka ve Tescil Belgesi Veri Girişi İşlemi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line="485" w:lineRule="exact"/>
              <w:jc w:val="both"/>
            </w:pPr>
            <w:r>
              <w:rPr>
                <w:rStyle w:val="Gvdemetni285ptKaln"/>
              </w:rPr>
              <w:t>Nüfus Cüzdanı Aslı ve Fotokopisi</w:t>
            </w:r>
          </w:p>
          <w:p w:rsidR="00627D6D" w:rsidRDefault="000C5CB6">
            <w:pPr>
              <w:pStyle w:val="Gvdemetni20"/>
              <w:framePr w:w="1078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63"/>
              </w:tabs>
              <w:spacing w:line="485" w:lineRule="exact"/>
              <w:jc w:val="both"/>
            </w:pPr>
            <w:r>
              <w:rPr>
                <w:rStyle w:val="Gvdemetni285ptKaln"/>
              </w:rPr>
              <w:t>Dilekçe</w:t>
            </w:r>
          </w:p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485" w:lineRule="exact"/>
              <w:jc w:val="both"/>
            </w:pPr>
            <w:r>
              <w:rPr>
                <w:rStyle w:val="Gvdemetni285ptKaln"/>
              </w:rPr>
              <w:t>Araç Şirket Adına İse,</w:t>
            </w:r>
          </w:p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485" w:lineRule="exact"/>
            </w:pPr>
            <w:r>
              <w:rPr>
                <w:rStyle w:val="Gvdemetni285ptKaln"/>
              </w:rPr>
              <w:t>Yetki Belgesi İmza Sürküsü Vekâletli İse,</w:t>
            </w:r>
          </w:p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485" w:lineRule="exact"/>
              <w:jc w:val="both"/>
            </w:pPr>
            <w:r>
              <w:rPr>
                <w:rStyle w:val="Gvdemetni285ptKaln"/>
              </w:rPr>
              <w:t>Vekâletin Aslı,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Gvdemetni285ptKaln"/>
              </w:rPr>
              <w:t>10 DAKİKA</w:t>
            </w:r>
          </w:p>
        </w:tc>
      </w:tr>
      <w:tr w:rsidR="00627D6D">
        <w:trPr>
          <w:trHeight w:hRule="exact" w:val="362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Gvdemetni285pt"/>
              </w:rPr>
              <w:t>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Gvdemetni285ptKaln"/>
              </w:rPr>
              <w:t>Araç Kayıt Güncelleme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spacing w:line="485" w:lineRule="exact"/>
              <w:jc w:val="both"/>
            </w:pPr>
            <w:r>
              <w:rPr>
                <w:rStyle w:val="Gvdemetni285ptKaln"/>
              </w:rPr>
              <w:t>Nüfus Cüzdanı Aslı ve Fotokopisi</w:t>
            </w:r>
          </w:p>
          <w:p w:rsidR="00627D6D" w:rsidRDefault="000C5CB6">
            <w:pPr>
              <w:pStyle w:val="Gvdemetni20"/>
              <w:framePr w:w="1078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54"/>
              </w:tabs>
              <w:spacing w:line="485" w:lineRule="exact"/>
              <w:jc w:val="both"/>
            </w:pPr>
            <w:r>
              <w:rPr>
                <w:rStyle w:val="Gvdemetni285ptKaln"/>
              </w:rPr>
              <w:t>Dilekçe</w:t>
            </w:r>
          </w:p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485" w:lineRule="exact"/>
              <w:jc w:val="both"/>
            </w:pPr>
            <w:r>
              <w:rPr>
                <w:rStyle w:val="Gvdemetni285ptKaln"/>
              </w:rPr>
              <w:t>Araç Şirket Adına İse,</w:t>
            </w:r>
          </w:p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485" w:lineRule="exact"/>
            </w:pPr>
            <w:r>
              <w:rPr>
                <w:rStyle w:val="Gvdemetni285ptKaln"/>
              </w:rPr>
              <w:t>Yetki Belgesi İmza Sürküsü Vekâletli İse,</w:t>
            </w:r>
          </w:p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485" w:lineRule="exact"/>
              <w:jc w:val="both"/>
            </w:pPr>
            <w:r>
              <w:rPr>
                <w:rStyle w:val="Gvdemetni285ptKaln"/>
              </w:rPr>
              <w:t>Vekâletin Aslı,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Gvdemetni285ptKaln"/>
              </w:rPr>
              <w:t>10 DAKİKA</w:t>
            </w:r>
          </w:p>
        </w:tc>
      </w:tr>
      <w:tr w:rsidR="00627D6D">
        <w:trPr>
          <w:trHeight w:hRule="exact" w:val="363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Gvdemetni285pt"/>
              </w:rPr>
              <w:t>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Gvdemetni285ptKaln"/>
              </w:rPr>
              <w:t>Plaka Tahsis İşlemleri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39"/>
              </w:tabs>
              <w:spacing w:line="485" w:lineRule="exact"/>
              <w:jc w:val="both"/>
            </w:pPr>
            <w:r>
              <w:rPr>
                <w:rStyle w:val="Gvdemetni285ptKaln"/>
              </w:rPr>
              <w:t>Nüfus Cüzdanı Aslı ve Fotokopisi</w:t>
            </w:r>
          </w:p>
          <w:p w:rsidR="00627D6D" w:rsidRDefault="000C5CB6">
            <w:pPr>
              <w:pStyle w:val="Gvdemetni20"/>
              <w:framePr w:w="1078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63"/>
              </w:tabs>
              <w:spacing w:line="485" w:lineRule="exact"/>
              <w:jc w:val="both"/>
            </w:pPr>
            <w:r>
              <w:rPr>
                <w:rStyle w:val="Gvdemetni285ptKaln"/>
              </w:rPr>
              <w:t>Dilekçe</w:t>
            </w:r>
          </w:p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485" w:lineRule="exact"/>
              <w:jc w:val="both"/>
            </w:pPr>
            <w:r>
              <w:rPr>
                <w:rStyle w:val="Gvdemetni285ptKaln"/>
              </w:rPr>
              <w:t>Araç Şirket Adına İse,</w:t>
            </w:r>
          </w:p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485" w:lineRule="exact"/>
            </w:pPr>
            <w:r>
              <w:rPr>
                <w:rStyle w:val="Gvdemetni285ptKaln"/>
              </w:rPr>
              <w:t>Yetki Belgesi İmza Sürküsü Vekâletli İse,</w:t>
            </w:r>
          </w:p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485" w:lineRule="exact"/>
              <w:jc w:val="both"/>
            </w:pPr>
            <w:r>
              <w:rPr>
                <w:rStyle w:val="Gvdemetni285ptKaln"/>
              </w:rPr>
              <w:t>Vekâletin Aslı,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Gvdemetni285ptKaln"/>
              </w:rPr>
              <w:t>10 DAKİKA</w:t>
            </w:r>
          </w:p>
        </w:tc>
      </w:tr>
    </w:tbl>
    <w:p w:rsidR="00627D6D" w:rsidRDefault="00627D6D">
      <w:pPr>
        <w:framePr w:w="10786" w:wrap="notBeside" w:vAnchor="text" w:hAnchor="text" w:xAlign="center" w:y="1"/>
        <w:rPr>
          <w:sz w:val="2"/>
          <w:szCs w:val="2"/>
        </w:rPr>
      </w:pPr>
    </w:p>
    <w:p w:rsidR="00627D6D" w:rsidRDefault="00627D6D">
      <w:pPr>
        <w:rPr>
          <w:sz w:val="2"/>
          <w:szCs w:val="2"/>
        </w:rPr>
      </w:pPr>
    </w:p>
    <w:p w:rsidR="00627D6D" w:rsidRDefault="00627D6D">
      <w:pPr>
        <w:rPr>
          <w:sz w:val="2"/>
          <w:szCs w:val="2"/>
        </w:rPr>
        <w:sectPr w:rsidR="00627D6D">
          <w:headerReference w:type="even" r:id="rId9"/>
          <w:headerReference w:type="default" r:id="rId10"/>
          <w:headerReference w:type="first" r:id="rId11"/>
          <w:pgSz w:w="11900" w:h="16840"/>
          <w:pgMar w:top="2475" w:right="557" w:bottom="1985" w:left="557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01"/>
        <w:gridCol w:w="1709"/>
        <w:gridCol w:w="6557"/>
        <w:gridCol w:w="1819"/>
      </w:tblGrid>
      <w:tr w:rsidR="00627D6D">
        <w:trPr>
          <w:trHeight w:hRule="exact" w:val="89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after="60" w:line="210" w:lineRule="exact"/>
            </w:pPr>
            <w:r>
              <w:rPr>
                <w:rStyle w:val="Gvdemetni2TrebuchetMS105ptKaln"/>
              </w:rPr>
              <w:lastRenderedPageBreak/>
              <w:t>SIRA</w:t>
            </w:r>
          </w:p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before="60" w:line="210" w:lineRule="exact"/>
              <w:ind w:left="200"/>
            </w:pPr>
            <w:r>
              <w:rPr>
                <w:rStyle w:val="Gvdemetni2TrebuchetMS105ptKaln"/>
              </w:rPr>
              <w:t>NO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after="60" w:line="210" w:lineRule="exact"/>
              <w:ind w:left="380"/>
            </w:pPr>
            <w:r>
              <w:rPr>
                <w:rStyle w:val="Gvdemetni2TrebuchetMS105ptKaln"/>
              </w:rPr>
              <w:t>HİZMETİN</w:t>
            </w:r>
          </w:p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>
              <w:rPr>
                <w:rStyle w:val="Gvdemetni2TrebuchetMS105ptKaln"/>
              </w:rPr>
              <w:t>ADI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Gvdemetni2TrebuchetMS105ptKaln"/>
              </w:rPr>
              <w:t>BAŞVURUDA İSTENİLEN BELGELER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293" w:lineRule="exact"/>
              <w:jc w:val="center"/>
            </w:pPr>
            <w:r>
              <w:rPr>
                <w:rStyle w:val="Gvdemetni2TrebuchetMS105ptKaln"/>
              </w:rPr>
              <w:t>HİZMETİN</w:t>
            </w:r>
          </w:p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Gvdemetni2TrebuchetMS105ptKaln"/>
              </w:rPr>
              <w:t>TAMAMLANMA</w:t>
            </w:r>
          </w:p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293" w:lineRule="exact"/>
              <w:jc w:val="center"/>
            </w:pPr>
            <w:r>
              <w:rPr>
                <w:rStyle w:val="Gvdemetni2TrebuchetMS105ptKaln"/>
              </w:rPr>
              <w:t>SÜRESİ</w:t>
            </w:r>
          </w:p>
        </w:tc>
      </w:tr>
      <w:tr w:rsidR="00627D6D">
        <w:trPr>
          <w:trHeight w:hRule="exact" w:val="334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Gvdemetni285pt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235" w:lineRule="exact"/>
            </w:pPr>
            <w:r>
              <w:rPr>
                <w:rStyle w:val="Gvdemetni285ptKaln"/>
              </w:rPr>
              <w:t>Bilgi Edinme Başvurulan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after="300" w:line="170" w:lineRule="exact"/>
              <w:jc w:val="both"/>
            </w:pPr>
            <w:r>
              <w:rPr>
                <w:rStyle w:val="Gvdemetni285ptKaln"/>
              </w:rPr>
              <w:t>4982 Sayılı Bilgi Edinme Hakkı Kanunu Kapsamında;</w:t>
            </w:r>
          </w:p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before="300" w:after="300" w:line="206" w:lineRule="exact"/>
            </w:pPr>
            <w:r>
              <w:rPr>
                <w:rStyle w:val="Gvdemetni285ptKaln"/>
              </w:rPr>
              <w:t>1-Başvuru sahibinin adı ve soyadı, T.C. Kimlik Numarası, imzası, iş veya ikamet adresini içeren dilekçe veya Bilgi Edinme Başvuru Formu.</w:t>
            </w:r>
          </w:p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before="300" w:line="485" w:lineRule="exact"/>
              <w:jc w:val="both"/>
            </w:pPr>
            <w:r>
              <w:rPr>
                <w:rStyle w:val="Gvdemetni285ptKaln"/>
              </w:rPr>
              <w:t>Başvuru Sahibi Tüzel Kişi ise;</w:t>
            </w:r>
          </w:p>
          <w:p w:rsidR="00627D6D" w:rsidRDefault="000C5CB6">
            <w:pPr>
              <w:pStyle w:val="Gvdemetni20"/>
              <w:framePr w:w="1078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49"/>
              </w:tabs>
              <w:spacing w:line="485" w:lineRule="exact"/>
              <w:jc w:val="both"/>
            </w:pPr>
            <w:r>
              <w:rPr>
                <w:rStyle w:val="Gvdemetni285ptKaln"/>
              </w:rPr>
              <w:t>Tüzel kişinin unvanı ve adresi.</w:t>
            </w:r>
          </w:p>
          <w:p w:rsidR="00627D6D" w:rsidRDefault="000C5CB6">
            <w:pPr>
              <w:pStyle w:val="Gvdemetni20"/>
              <w:framePr w:w="1078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58"/>
              </w:tabs>
              <w:spacing w:line="485" w:lineRule="exact"/>
              <w:jc w:val="both"/>
            </w:pPr>
            <w:r>
              <w:rPr>
                <w:rStyle w:val="Gvdemetni285ptKaln"/>
              </w:rPr>
              <w:t>Yetkili kişinin imzası ve yetki belgesini içeren dilekçe.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Gvdemetni285ptKaln"/>
              </w:rPr>
              <w:t>15 İş Günü</w:t>
            </w:r>
          </w:p>
        </w:tc>
      </w:tr>
      <w:tr w:rsidR="00627D6D">
        <w:trPr>
          <w:trHeight w:hRule="exact" w:val="169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Gvdemetni285pt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Gvdemetni285ptKaln"/>
              </w:rPr>
              <w:t>Dilekçe ve</w:t>
            </w:r>
          </w:p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Gvdemetni285ptKaln"/>
              </w:rPr>
              <w:t>Şikâyet</w:t>
            </w:r>
          </w:p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Gvdemetni285ptKaln"/>
              </w:rPr>
              <w:t>Başvuruları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485" w:lineRule="exact"/>
            </w:pPr>
            <w:r>
              <w:rPr>
                <w:rStyle w:val="Gvdemetni285ptKaln"/>
              </w:rPr>
              <w:t>3071 Sayılı Dilekçe Hakkının Kullanılmasına Dair Kanun Kapsamında; Başvuru sahibinin adı ve soyadı, imzası, iş veya ikamet adresini içeren dilekçe.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Gvdemetni285ptKaln"/>
              </w:rPr>
              <w:t>30 Gün</w:t>
            </w:r>
          </w:p>
        </w:tc>
      </w:tr>
    </w:tbl>
    <w:p w:rsidR="00627D6D" w:rsidRDefault="00627D6D">
      <w:pPr>
        <w:framePr w:w="10786" w:wrap="notBeside" w:vAnchor="text" w:hAnchor="text" w:xAlign="center" w:y="1"/>
        <w:rPr>
          <w:sz w:val="2"/>
          <w:szCs w:val="2"/>
        </w:rPr>
      </w:pPr>
    </w:p>
    <w:p w:rsidR="00627D6D" w:rsidRDefault="00627D6D">
      <w:pPr>
        <w:rPr>
          <w:sz w:val="2"/>
          <w:szCs w:val="2"/>
        </w:rPr>
      </w:pPr>
    </w:p>
    <w:p w:rsidR="00627D6D" w:rsidRDefault="000C5CB6">
      <w:pPr>
        <w:pStyle w:val="Balk20"/>
        <w:keepNext/>
        <w:keepLines/>
        <w:shd w:val="clear" w:color="auto" w:fill="auto"/>
        <w:spacing w:before="2476" w:line="220" w:lineRule="exact"/>
      </w:pPr>
      <w:bookmarkStart w:id="3" w:name="bookmark2"/>
      <w:r>
        <w:rPr>
          <w:rStyle w:val="Balk21"/>
          <w:b/>
          <w:bCs/>
        </w:rPr>
        <w:t>KOM GRUP AMİRLİĞİ HİZMET STANDARTLARI TABLOSU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01"/>
        <w:gridCol w:w="1709"/>
        <w:gridCol w:w="6557"/>
        <w:gridCol w:w="1819"/>
      </w:tblGrid>
      <w:tr w:rsidR="00627D6D">
        <w:trPr>
          <w:trHeight w:hRule="exact" w:val="31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Gvdemetni2TrebuchetMS105ptKaln"/>
              </w:rPr>
              <w:t>SIRA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210" w:lineRule="exact"/>
              <w:ind w:left="380"/>
            </w:pPr>
            <w:r>
              <w:rPr>
                <w:rStyle w:val="Gvdemetni2TrebuchetMS105ptKaln"/>
              </w:rPr>
              <w:t>HİZMETİN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Gvdemetni2TrebuchetMS105ptKaln"/>
              </w:rPr>
              <w:t>BAŞVURUDA İSTENİLEN BELGELER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Gvdemetni2TrebuchetMS105ptKaln"/>
              </w:rPr>
              <w:t>HİZMETİN</w:t>
            </w:r>
          </w:p>
        </w:tc>
      </w:tr>
      <w:tr w:rsidR="00627D6D">
        <w:trPr>
          <w:trHeight w:hRule="exact" w:val="288"/>
          <w:jc w:val="center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210" w:lineRule="exact"/>
              <w:ind w:left="200"/>
            </w:pPr>
            <w:r>
              <w:rPr>
                <w:rStyle w:val="Gvdemetni2TrebuchetMS105ptKaln"/>
              </w:rPr>
              <w:t>NO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Gvdemetni2TrebuchetMS105ptKaln"/>
              </w:rPr>
              <w:t>ADI</w:t>
            </w:r>
          </w:p>
        </w:tc>
        <w:tc>
          <w:tcPr>
            <w:tcW w:w="6557" w:type="dxa"/>
            <w:tcBorders>
              <w:left w:val="single" w:sz="4" w:space="0" w:color="auto"/>
            </w:tcBorders>
            <w:shd w:val="clear" w:color="auto" w:fill="FFFFFF"/>
          </w:tcPr>
          <w:p w:rsidR="00627D6D" w:rsidRDefault="00627D6D">
            <w:pPr>
              <w:framePr w:w="10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Gvdemetni2TrebuchetMS105ptKaln"/>
              </w:rPr>
              <w:t>TAMAMLANMA</w:t>
            </w:r>
          </w:p>
        </w:tc>
      </w:tr>
      <w:tr w:rsidR="00627D6D">
        <w:trPr>
          <w:trHeight w:hRule="exact" w:val="293"/>
          <w:jc w:val="center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627D6D" w:rsidRDefault="00627D6D">
            <w:pPr>
              <w:framePr w:w="10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627D6D" w:rsidRDefault="00627D6D">
            <w:pPr>
              <w:framePr w:w="10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57" w:type="dxa"/>
            <w:tcBorders>
              <w:left w:val="single" w:sz="4" w:space="0" w:color="auto"/>
            </w:tcBorders>
            <w:shd w:val="clear" w:color="auto" w:fill="FFFFFF"/>
          </w:tcPr>
          <w:p w:rsidR="00627D6D" w:rsidRDefault="00627D6D">
            <w:pPr>
              <w:framePr w:w="10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210" w:lineRule="exact"/>
              <w:ind w:left="540"/>
            </w:pPr>
            <w:r>
              <w:rPr>
                <w:rStyle w:val="Gvdemetni2TrebuchetMS105ptKaln"/>
              </w:rPr>
              <w:t>SÜRESİ</w:t>
            </w:r>
          </w:p>
        </w:tc>
      </w:tr>
      <w:tr w:rsidR="00627D6D">
        <w:trPr>
          <w:trHeight w:hRule="exact" w:val="123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Gvdemetni285pt0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Gvdemetni285ptKaln"/>
              </w:rPr>
              <w:t>Uyuşturucu Madde Olayları ile Tahkikatın Yürütülmesi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39"/>
              </w:tabs>
              <w:spacing w:after="300" w:line="170" w:lineRule="exact"/>
              <w:jc w:val="both"/>
            </w:pPr>
            <w:r>
              <w:rPr>
                <w:rStyle w:val="Gvdemetni285ptKaln"/>
              </w:rPr>
              <w:t>Nüfus Cüzdanı veya Sürücü Belgesi Fotokopisi</w:t>
            </w:r>
          </w:p>
          <w:p w:rsidR="00627D6D" w:rsidRDefault="000C5CB6">
            <w:pPr>
              <w:pStyle w:val="Gvdemetni20"/>
              <w:framePr w:w="10786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58"/>
              </w:tabs>
              <w:spacing w:before="300" w:line="170" w:lineRule="exact"/>
              <w:jc w:val="both"/>
            </w:pPr>
            <w:r>
              <w:rPr>
                <w:rStyle w:val="Gvdemetni285ptKaln"/>
              </w:rPr>
              <w:t>İfade alınması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490" w:lineRule="exact"/>
              <w:ind w:left="540"/>
            </w:pPr>
            <w:r>
              <w:rPr>
                <w:rStyle w:val="Gvdemetni285ptKaln"/>
              </w:rPr>
              <w:t>Müracaat 60 Dakika</w:t>
            </w:r>
          </w:p>
        </w:tc>
      </w:tr>
      <w:tr w:rsidR="00627D6D">
        <w:trPr>
          <w:trHeight w:hRule="exact" w:val="169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Gvdemetni285pt0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Gvdemetni285ptKaln"/>
              </w:rPr>
              <w:t>5607 SKM Olayları ile ilgili Tahkikatın Yürütülmesi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39"/>
              </w:tabs>
              <w:spacing w:after="300" w:line="170" w:lineRule="exact"/>
              <w:jc w:val="both"/>
            </w:pPr>
            <w:r>
              <w:rPr>
                <w:rStyle w:val="Gvdemetni285ptKaln"/>
              </w:rPr>
              <w:t>Nüfus Cüzdanı veya Sürücü Belgesi Fotokopisi</w:t>
            </w:r>
          </w:p>
          <w:p w:rsidR="00627D6D" w:rsidRDefault="000C5CB6">
            <w:pPr>
              <w:pStyle w:val="Gvdemetni20"/>
              <w:framePr w:w="10786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58"/>
              </w:tabs>
              <w:spacing w:before="300" w:line="170" w:lineRule="exact"/>
              <w:jc w:val="both"/>
            </w:pPr>
            <w:r>
              <w:rPr>
                <w:rStyle w:val="Gvdemetni285ptKaln"/>
              </w:rPr>
              <w:t>İfade alınması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490" w:lineRule="exact"/>
              <w:ind w:left="540"/>
            </w:pPr>
            <w:r>
              <w:rPr>
                <w:rStyle w:val="Gvdemetni285ptKaln"/>
              </w:rPr>
              <w:t>Müracaat 60 Dakika</w:t>
            </w:r>
          </w:p>
        </w:tc>
      </w:tr>
    </w:tbl>
    <w:p w:rsidR="00627D6D" w:rsidRDefault="00627D6D">
      <w:pPr>
        <w:framePr w:w="10786" w:wrap="notBeside" w:vAnchor="text" w:hAnchor="text" w:xAlign="center" w:y="1"/>
        <w:rPr>
          <w:sz w:val="2"/>
          <w:szCs w:val="2"/>
        </w:rPr>
      </w:pPr>
    </w:p>
    <w:p w:rsidR="00627D6D" w:rsidRDefault="00627D6D">
      <w:pPr>
        <w:rPr>
          <w:sz w:val="2"/>
          <w:szCs w:val="2"/>
        </w:rPr>
      </w:pPr>
    </w:p>
    <w:p w:rsidR="00627D6D" w:rsidRDefault="00627D6D">
      <w:pPr>
        <w:rPr>
          <w:sz w:val="2"/>
          <w:szCs w:val="2"/>
        </w:rPr>
        <w:sectPr w:rsidR="00627D6D">
          <w:pgSz w:w="11900" w:h="16840"/>
          <w:pgMar w:top="1533" w:right="557" w:bottom="1533" w:left="557" w:header="0" w:footer="3" w:gutter="0"/>
          <w:cols w:space="720"/>
          <w:noEndnote/>
          <w:docGrid w:linePitch="360"/>
        </w:sectPr>
      </w:pPr>
    </w:p>
    <w:p w:rsidR="00627D6D" w:rsidRDefault="00627D6D">
      <w:pPr>
        <w:spacing w:line="204" w:lineRule="exact"/>
        <w:rPr>
          <w:sz w:val="16"/>
          <w:szCs w:val="16"/>
        </w:rPr>
      </w:pPr>
    </w:p>
    <w:p w:rsidR="00627D6D" w:rsidRDefault="00627D6D">
      <w:pPr>
        <w:rPr>
          <w:sz w:val="2"/>
          <w:szCs w:val="2"/>
        </w:rPr>
        <w:sectPr w:rsidR="00627D6D">
          <w:pgSz w:w="11900" w:h="16840"/>
          <w:pgMar w:top="488" w:right="0" w:bottom="1962" w:left="0" w:header="0" w:footer="3" w:gutter="0"/>
          <w:cols w:space="720"/>
          <w:noEndnote/>
          <w:docGrid w:linePitch="360"/>
        </w:sectPr>
      </w:pPr>
    </w:p>
    <w:p w:rsidR="00627D6D" w:rsidRDefault="000C5CB6">
      <w:pPr>
        <w:pStyle w:val="Balk20"/>
        <w:keepNext/>
        <w:keepLines/>
        <w:shd w:val="clear" w:color="auto" w:fill="auto"/>
        <w:spacing w:before="0" w:after="512" w:line="220" w:lineRule="exact"/>
      </w:pPr>
      <w:bookmarkStart w:id="4" w:name="bookmark3"/>
      <w:r>
        <w:rPr>
          <w:rStyle w:val="Balk21"/>
          <w:b/>
          <w:bCs/>
        </w:rPr>
        <w:lastRenderedPageBreak/>
        <w:t>ASAYİŞ BÜRO AMİRLİĞİ</w:t>
      </w:r>
      <w:bookmarkEnd w:id="4"/>
    </w:p>
    <w:p w:rsidR="00627D6D" w:rsidRDefault="000C5CB6">
      <w:pPr>
        <w:pStyle w:val="Balk20"/>
        <w:keepNext/>
        <w:keepLines/>
        <w:shd w:val="clear" w:color="auto" w:fill="auto"/>
        <w:spacing w:before="0" w:line="220" w:lineRule="exact"/>
      </w:pPr>
      <w:bookmarkStart w:id="5" w:name="bookmark4"/>
      <w:r>
        <w:rPr>
          <w:rStyle w:val="Balk21"/>
          <w:b/>
          <w:bCs/>
        </w:rPr>
        <w:t>HİZMET STANDARTLARI TABLO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01"/>
        <w:gridCol w:w="1709"/>
        <w:gridCol w:w="6557"/>
        <w:gridCol w:w="1819"/>
      </w:tblGrid>
      <w:tr w:rsidR="00627D6D">
        <w:trPr>
          <w:trHeight w:hRule="exact" w:val="89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after="60" w:line="210" w:lineRule="exact"/>
            </w:pPr>
            <w:r>
              <w:rPr>
                <w:rStyle w:val="Gvdemetni2TrebuchetMS105ptKaln"/>
              </w:rPr>
              <w:t>SIRA</w:t>
            </w:r>
          </w:p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before="60" w:line="210" w:lineRule="exact"/>
              <w:ind w:left="200"/>
            </w:pPr>
            <w:r>
              <w:rPr>
                <w:rStyle w:val="Gvdemetni2TrebuchetMS105ptKaln"/>
              </w:rPr>
              <w:t>NO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after="60" w:line="210" w:lineRule="exact"/>
              <w:ind w:left="380"/>
            </w:pPr>
            <w:r>
              <w:rPr>
                <w:rStyle w:val="Gvdemetni2TrebuchetMS105ptKaln"/>
              </w:rPr>
              <w:t>HİZMETİN</w:t>
            </w:r>
          </w:p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>
              <w:rPr>
                <w:rStyle w:val="Gvdemetni2TrebuchetMS105ptKaln"/>
              </w:rPr>
              <w:t>ADI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Gvdemetni2TrebuchetMS105ptKaln"/>
              </w:rPr>
              <w:t>BAŞVURUDA İSTENİLEN BELGELER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293" w:lineRule="exact"/>
              <w:jc w:val="center"/>
            </w:pPr>
            <w:r>
              <w:rPr>
                <w:rStyle w:val="Gvdemetni2TrebuchetMS105ptKaln"/>
              </w:rPr>
              <w:t>HİZMETİN</w:t>
            </w:r>
          </w:p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Gvdemetni2TrebuchetMS105ptKaln"/>
              </w:rPr>
              <w:t>TAMAMLANMA</w:t>
            </w:r>
          </w:p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293" w:lineRule="exact"/>
              <w:jc w:val="center"/>
            </w:pPr>
            <w:r>
              <w:rPr>
                <w:rStyle w:val="Gvdemetni2TrebuchetMS105ptKaln"/>
              </w:rPr>
              <w:t>SÜRESİ</w:t>
            </w:r>
          </w:p>
        </w:tc>
      </w:tr>
      <w:tr w:rsidR="00627D6D">
        <w:trPr>
          <w:trHeight w:hRule="exact" w:val="123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Gvdemetni285pt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Gvdemetni285ptKaln"/>
              </w:rPr>
              <w:t>Çalınan Otolar ile ilgili Tahkikatın Yürütülmesi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39"/>
              </w:tabs>
              <w:spacing w:after="300" w:line="170" w:lineRule="exact"/>
              <w:jc w:val="both"/>
            </w:pPr>
            <w:r>
              <w:rPr>
                <w:rStyle w:val="Gvdemetni285ptKaln"/>
              </w:rPr>
              <w:t>Nüfus Cüzdanı veya Sürücü Belgesi Fotokopisi</w:t>
            </w:r>
          </w:p>
          <w:p w:rsidR="00627D6D" w:rsidRDefault="000C5CB6">
            <w:pPr>
              <w:pStyle w:val="Gvdemetni20"/>
              <w:framePr w:w="1078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63"/>
              </w:tabs>
              <w:spacing w:before="300" w:line="170" w:lineRule="exact"/>
              <w:jc w:val="both"/>
            </w:pPr>
            <w:r>
              <w:rPr>
                <w:rStyle w:val="Gvdemetni285ptKaln"/>
              </w:rPr>
              <w:t>Trafik Tescil Belgesi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Gvdemetni285ptKaln"/>
              </w:rPr>
              <w:t>30 Dakika</w:t>
            </w:r>
          </w:p>
        </w:tc>
      </w:tr>
      <w:tr w:rsidR="00627D6D">
        <w:trPr>
          <w:trHeight w:hRule="exact" w:val="313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Gvdemetni285pt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Gvdemetni285ptKaln"/>
              </w:rPr>
              <w:t>Yankesicilik- Dolandırıcılık Olayları ile Tahkikatın Yürütülmesi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39"/>
              </w:tabs>
              <w:spacing w:line="485" w:lineRule="exact"/>
              <w:jc w:val="both"/>
            </w:pPr>
            <w:r>
              <w:rPr>
                <w:rStyle w:val="Gvdemetni285ptKaln"/>
              </w:rPr>
              <w:t>Nüfus Cüzdanı veya Sürücü Belgesi Fotokopisi</w:t>
            </w:r>
          </w:p>
          <w:p w:rsidR="00627D6D" w:rsidRDefault="000C5CB6">
            <w:pPr>
              <w:pStyle w:val="Gvdemetni20"/>
              <w:framePr w:w="1078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58"/>
              </w:tabs>
              <w:spacing w:line="485" w:lineRule="exact"/>
              <w:jc w:val="both"/>
            </w:pPr>
            <w:r>
              <w:rPr>
                <w:rStyle w:val="Gvdemetni285ptKaln"/>
              </w:rPr>
              <w:t>Olması durumunda çek veya senet benzeri belgeler</w:t>
            </w:r>
          </w:p>
          <w:p w:rsidR="00627D6D" w:rsidRDefault="000C5CB6">
            <w:pPr>
              <w:pStyle w:val="Gvdemetni20"/>
              <w:framePr w:w="1078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54"/>
              </w:tabs>
              <w:spacing w:line="485" w:lineRule="exact"/>
              <w:jc w:val="both"/>
            </w:pPr>
            <w:r>
              <w:rPr>
                <w:rStyle w:val="Gvdemetni285ptKaln"/>
              </w:rPr>
              <w:t>Banka veya fatura belgesi</w:t>
            </w:r>
          </w:p>
          <w:p w:rsidR="00627D6D" w:rsidRDefault="000C5CB6">
            <w:pPr>
              <w:pStyle w:val="Gvdemetni20"/>
              <w:framePr w:w="1078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54"/>
              </w:tabs>
              <w:spacing w:line="485" w:lineRule="exact"/>
              <w:jc w:val="both"/>
            </w:pPr>
            <w:r>
              <w:rPr>
                <w:rStyle w:val="Gvdemetni285ptKaln"/>
              </w:rPr>
              <w:t>Olması Durumunda İnternet Çıktısı</w:t>
            </w:r>
          </w:p>
          <w:p w:rsidR="00627D6D" w:rsidRDefault="000C5CB6">
            <w:pPr>
              <w:pStyle w:val="Gvdemetni20"/>
              <w:framePr w:w="1078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54"/>
              </w:tabs>
              <w:spacing w:line="485" w:lineRule="exact"/>
              <w:jc w:val="both"/>
            </w:pPr>
            <w:r>
              <w:rPr>
                <w:rStyle w:val="Gvdemetni285ptKaln"/>
              </w:rPr>
              <w:t>Olması durumunda telefon mesaj çıktısı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Gvdemetni285ptKaln"/>
              </w:rPr>
              <w:t>30 Dakika</w:t>
            </w:r>
          </w:p>
        </w:tc>
      </w:tr>
      <w:tr w:rsidR="00627D6D">
        <w:trPr>
          <w:trHeight w:hRule="exact" w:val="169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Gvdemetni285pt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Gvdemetni285ptKaln"/>
              </w:rPr>
              <w:t>Hırsızlık Olayları ile ilgili Tahkikatın Yürütülmesi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39"/>
              </w:tabs>
              <w:spacing w:after="300" w:line="170" w:lineRule="exact"/>
              <w:jc w:val="both"/>
            </w:pPr>
            <w:r>
              <w:rPr>
                <w:rStyle w:val="Gvdemetni285ptKaln"/>
              </w:rPr>
              <w:t>Nüfus Cüzdanı veya Sürücü Belgesi Fotokopisi</w:t>
            </w:r>
          </w:p>
          <w:p w:rsidR="00627D6D" w:rsidRDefault="000C5CB6">
            <w:pPr>
              <w:pStyle w:val="Gvdemetni20"/>
              <w:framePr w:w="1078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58"/>
              </w:tabs>
              <w:spacing w:before="300" w:line="170" w:lineRule="exact"/>
              <w:jc w:val="both"/>
            </w:pPr>
            <w:r>
              <w:rPr>
                <w:rStyle w:val="Gvdemetni285ptKaln"/>
              </w:rPr>
              <w:t>Çalınan malzemelerin faturası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Gvdemetni285ptKaln"/>
              </w:rPr>
              <w:t>30 Dakika</w:t>
            </w:r>
          </w:p>
        </w:tc>
      </w:tr>
      <w:tr w:rsidR="00627D6D">
        <w:trPr>
          <w:trHeight w:hRule="exact" w:val="362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Gvdemetni285pt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Gvdemetni285ptKaln"/>
              </w:rPr>
              <w:t>KABİS-Kiralık Araç Bildirim Sistemi Kaydı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39"/>
              </w:tabs>
              <w:spacing w:line="485" w:lineRule="exact"/>
              <w:jc w:val="both"/>
            </w:pPr>
            <w:r>
              <w:rPr>
                <w:rStyle w:val="Gvdemetni285ptKaln"/>
              </w:rPr>
              <w:t>Vergi Levhası</w:t>
            </w:r>
          </w:p>
          <w:p w:rsidR="00627D6D" w:rsidRDefault="000C5CB6">
            <w:pPr>
              <w:pStyle w:val="Gvdemetni20"/>
              <w:framePr w:w="10786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58"/>
              </w:tabs>
              <w:spacing w:line="485" w:lineRule="exact"/>
              <w:jc w:val="both"/>
            </w:pPr>
            <w:r>
              <w:rPr>
                <w:rStyle w:val="Gvdemetni285ptKaln"/>
              </w:rPr>
              <w:t>İşyeri Açma ve Çalıştırma Ruhsatı</w:t>
            </w:r>
          </w:p>
          <w:p w:rsidR="00627D6D" w:rsidRDefault="000C5CB6">
            <w:pPr>
              <w:pStyle w:val="Gvdemetni20"/>
              <w:framePr w:w="10786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54"/>
              </w:tabs>
              <w:spacing w:line="485" w:lineRule="exact"/>
              <w:jc w:val="both"/>
            </w:pPr>
            <w:r>
              <w:rPr>
                <w:rStyle w:val="Gvdemetni285ptKaln"/>
              </w:rPr>
              <w:t>Nüfus Cüzdanı Fotokopisi</w:t>
            </w:r>
          </w:p>
          <w:p w:rsidR="00627D6D" w:rsidRDefault="000C5CB6">
            <w:pPr>
              <w:pStyle w:val="Gvdemetni20"/>
              <w:framePr w:w="10786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54"/>
              </w:tabs>
              <w:spacing w:line="485" w:lineRule="exact"/>
              <w:jc w:val="both"/>
            </w:pPr>
            <w:r>
              <w:rPr>
                <w:rStyle w:val="Gvdemetni285ptKaln"/>
              </w:rPr>
              <w:t>E-Mali Adresi</w:t>
            </w:r>
          </w:p>
          <w:p w:rsidR="00627D6D" w:rsidRDefault="000C5CB6">
            <w:pPr>
              <w:pStyle w:val="Gvdemetni20"/>
              <w:framePr w:w="10786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54"/>
              </w:tabs>
              <w:spacing w:line="485" w:lineRule="exact"/>
              <w:jc w:val="both"/>
            </w:pPr>
            <w:r>
              <w:rPr>
                <w:rStyle w:val="Gvdemetni285ptKaln"/>
              </w:rPr>
              <w:t>Sabit IP Numara Belgesi</w:t>
            </w:r>
          </w:p>
          <w:p w:rsidR="00627D6D" w:rsidRDefault="000C5CB6">
            <w:pPr>
              <w:pStyle w:val="Gvdemetni20"/>
              <w:framePr w:w="10786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58"/>
              </w:tabs>
              <w:spacing w:line="485" w:lineRule="exact"/>
              <w:jc w:val="both"/>
            </w:pPr>
            <w:r>
              <w:rPr>
                <w:rStyle w:val="Gvdemetni285ptKaln"/>
              </w:rPr>
              <w:t>Şirket üzerine olması durumunda imza sirküleri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Gvdemetni285ptKaln"/>
              </w:rPr>
              <w:t>10 Dakika</w:t>
            </w:r>
          </w:p>
        </w:tc>
      </w:tr>
      <w:tr w:rsidR="00627D6D">
        <w:trPr>
          <w:trHeight w:hRule="exact" w:val="169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Gvdemetni285pt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Gvdemetni285ptKaln"/>
              </w:rPr>
              <w:t>İnfaz Büro İşlemleri(Cezaevi -Mazeret izni ile ilgili)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39"/>
              </w:tabs>
              <w:spacing w:line="490" w:lineRule="exact"/>
              <w:jc w:val="both"/>
            </w:pPr>
            <w:r>
              <w:rPr>
                <w:rStyle w:val="Gvdemetni285ptKaln"/>
              </w:rPr>
              <w:t>Nüfus Cüzdanı</w:t>
            </w:r>
          </w:p>
          <w:p w:rsidR="00627D6D" w:rsidRDefault="000C5CB6">
            <w:pPr>
              <w:pStyle w:val="Gvdemetni20"/>
              <w:framePr w:w="10786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58"/>
              </w:tabs>
              <w:spacing w:line="490" w:lineRule="exact"/>
              <w:jc w:val="both"/>
            </w:pPr>
            <w:r>
              <w:rPr>
                <w:rStyle w:val="Gvdemetni285ptKaln"/>
              </w:rPr>
              <w:t>İşlemler ile ilgili dilekçe</w:t>
            </w:r>
          </w:p>
          <w:p w:rsidR="00627D6D" w:rsidRDefault="000C5CB6">
            <w:pPr>
              <w:pStyle w:val="Gvdemetni20"/>
              <w:framePr w:w="10786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63"/>
              </w:tabs>
              <w:spacing w:line="490" w:lineRule="exact"/>
              <w:jc w:val="both"/>
            </w:pPr>
            <w:r>
              <w:rPr>
                <w:rStyle w:val="Gvdemetni285ptKaln"/>
              </w:rPr>
              <w:t>Sağlık Raporları veya ölüm belgesi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Gvdemetni285ptKaln"/>
              </w:rPr>
              <w:t>10 Dakika</w:t>
            </w:r>
          </w:p>
        </w:tc>
      </w:tr>
    </w:tbl>
    <w:p w:rsidR="00627D6D" w:rsidRDefault="00627D6D">
      <w:pPr>
        <w:framePr w:w="10786" w:wrap="notBeside" w:vAnchor="text" w:hAnchor="text" w:xAlign="center" w:y="1"/>
        <w:rPr>
          <w:sz w:val="2"/>
          <w:szCs w:val="2"/>
        </w:rPr>
      </w:pPr>
    </w:p>
    <w:p w:rsidR="00627D6D" w:rsidRDefault="00627D6D">
      <w:pPr>
        <w:rPr>
          <w:sz w:val="2"/>
          <w:szCs w:val="2"/>
        </w:rPr>
        <w:sectPr w:rsidR="00627D6D">
          <w:type w:val="continuous"/>
          <w:pgSz w:w="11900" w:h="16840"/>
          <w:pgMar w:top="488" w:right="557" w:bottom="1962" w:left="55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01"/>
        <w:gridCol w:w="1709"/>
        <w:gridCol w:w="6557"/>
        <w:gridCol w:w="1819"/>
      </w:tblGrid>
      <w:tr w:rsidR="00627D6D">
        <w:trPr>
          <w:trHeight w:hRule="exact" w:val="169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Gvdemetni285pt"/>
              </w:rPr>
              <w:lastRenderedPageBreak/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Gvdemetni285ptKaln"/>
              </w:rPr>
              <w:t>Can Güvenlikleri ile ilgili müracaatlar (6284 Çağrı üzerine koruma tedbir kararları )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39"/>
              </w:tabs>
              <w:spacing w:after="300" w:line="170" w:lineRule="exact"/>
              <w:jc w:val="both"/>
            </w:pPr>
            <w:r>
              <w:rPr>
                <w:rStyle w:val="Gvdemetni285ptKaln"/>
              </w:rPr>
              <w:t>Nüfus Cüzdanı veya Sürücü Belgesi Fotokopisi</w:t>
            </w:r>
          </w:p>
          <w:p w:rsidR="00627D6D" w:rsidRDefault="000C5CB6">
            <w:pPr>
              <w:pStyle w:val="Gvdemetni20"/>
              <w:framePr w:w="10786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58"/>
              </w:tabs>
              <w:spacing w:before="300" w:line="170" w:lineRule="exact"/>
              <w:jc w:val="both"/>
            </w:pPr>
            <w:r>
              <w:rPr>
                <w:rStyle w:val="Gvdemetni285ptKaln"/>
              </w:rPr>
              <w:t>Kurumlardan gelen üst yazılar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490" w:lineRule="exact"/>
              <w:ind w:left="520"/>
            </w:pPr>
            <w:r>
              <w:rPr>
                <w:rStyle w:val="Gvdemetni285ptKaln"/>
              </w:rPr>
              <w:t>Müracaat 30 Dakika</w:t>
            </w:r>
          </w:p>
        </w:tc>
      </w:tr>
      <w:tr w:rsidR="00627D6D">
        <w:trPr>
          <w:trHeight w:hRule="exact" w:val="169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Gvdemetni285pt"/>
              </w:rPr>
              <w:t>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Gvdemetni285ptKaln"/>
              </w:rPr>
              <w:t>Kumar(Şans Oyunları) Olayları ile ilgili Tahkikatın Yürütülmesi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39"/>
              </w:tabs>
              <w:spacing w:after="300" w:line="170" w:lineRule="exact"/>
              <w:jc w:val="both"/>
            </w:pPr>
            <w:r>
              <w:rPr>
                <w:rStyle w:val="Gvdemetni285ptKaln"/>
              </w:rPr>
              <w:t>Nüfus Cüzdanı veya Sürücü Belgesi Fotokopisi</w:t>
            </w:r>
          </w:p>
          <w:p w:rsidR="00627D6D" w:rsidRDefault="000C5CB6">
            <w:pPr>
              <w:pStyle w:val="Gvdemetni20"/>
              <w:framePr w:w="10786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58"/>
              </w:tabs>
              <w:spacing w:before="300" w:line="170" w:lineRule="exact"/>
              <w:jc w:val="both"/>
            </w:pPr>
            <w:r>
              <w:rPr>
                <w:rStyle w:val="Gvdemetni285ptKaln"/>
              </w:rPr>
              <w:t>lfade alınması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494" w:lineRule="exact"/>
              <w:ind w:left="520"/>
            </w:pPr>
            <w:r>
              <w:rPr>
                <w:rStyle w:val="Gvdemetni285ptKaln"/>
              </w:rPr>
              <w:t>Müracaat 60 Dakika</w:t>
            </w:r>
          </w:p>
        </w:tc>
      </w:tr>
      <w:tr w:rsidR="00627D6D">
        <w:trPr>
          <w:trHeight w:hRule="exact" w:val="169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Gvdemetni285pt"/>
              </w:rPr>
              <w:t>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Gvdemetni285ptKaln"/>
              </w:rPr>
              <w:t>Sahte Para Olayları ile ilgili Tahkikatın Yürütülmesi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39"/>
              </w:tabs>
              <w:spacing w:line="485" w:lineRule="exact"/>
              <w:jc w:val="both"/>
            </w:pPr>
            <w:r>
              <w:rPr>
                <w:rStyle w:val="Gvdemetni285ptKaln"/>
              </w:rPr>
              <w:t>Nüfus Cüzdanı veya Sürücü Belgesi Fotokopisi</w:t>
            </w:r>
          </w:p>
          <w:p w:rsidR="00627D6D" w:rsidRDefault="000C5CB6">
            <w:pPr>
              <w:pStyle w:val="Gvdemetni20"/>
              <w:framePr w:w="10786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58"/>
              </w:tabs>
              <w:spacing w:line="485" w:lineRule="exact"/>
              <w:jc w:val="both"/>
            </w:pPr>
            <w:r>
              <w:rPr>
                <w:rStyle w:val="Gvdemetni285ptKaln"/>
              </w:rPr>
              <w:t>lfade alınması</w:t>
            </w:r>
          </w:p>
          <w:p w:rsidR="00627D6D" w:rsidRDefault="000C5CB6">
            <w:pPr>
              <w:pStyle w:val="Gvdemetni20"/>
              <w:framePr w:w="10786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63"/>
              </w:tabs>
              <w:spacing w:line="485" w:lineRule="exact"/>
              <w:jc w:val="both"/>
            </w:pPr>
            <w:r>
              <w:rPr>
                <w:rStyle w:val="Gvdemetni285ptKaln"/>
              </w:rPr>
              <w:t>Sahte Para (Delil olarak)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485" w:lineRule="exact"/>
              <w:ind w:left="520"/>
            </w:pPr>
            <w:r>
              <w:rPr>
                <w:rStyle w:val="Gvdemetni285ptKaln"/>
              </w:rPr>
              <w:t>Müracaat 30 Dakika</w:t>
            </w:r>
          </w:p>
        </w:tc>
      </w:tr>
      <w:tr w:rsidR="00627D6D">
        <w:trPr>
          <w:trHeight w:hRule="exact" w:val="78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D6D" w:rsidRDefault="00627D6D">
            <w:pPr>
              <w:framePr w:w="10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D6D" w:rsidRDefault="00627D6D">
            <w:pPr>
              <w:framePr w:w="10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Gvdemetni285ptKaln"/>
              </w:rPr>
              <w:t>1-Nüfus Cüzdanı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D6D" w:rsidRDefault="00627D6D">
            <w:pPr>
              <w:framePr w:w="107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7D6D">
        <w:trPr>
          <w:trHeight w:hRule="exact" w:val="1862"/>
          <w:jc w:val="center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Gvdemetni285pt"/>
              </w:rPr>
              <w:t>9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Gvdemetni285ptKaln"/>
              </w:rPr>
              <w:t>6136 SKM Olayları ile ilgili Tahkikatın Yürütülmesi</w:t>
            </w:r>
          </w:p>
        </w:tc>
        <w:tc>
          <w:tcPr>
            <w:tcW w:w="6557" w:type="dxa"/>
            <w:tcBorders>
              <w:left w:val="single" w:sz="4" w:space="0" w:color="auto"/>
            </w:tcBorders>
            <w:shd w:val="clear" w:color="auto" w:fill="FFFFFF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58"/>
              </w:tabs>
              <w:spacing w:line="485" w:lineRule="exact"/>
              <w:jc w:val="both"/>
            </w:pPr>
            <w:r>
              <w:rPr>
                <w:rStyle w:val="Gvdemetni285ptKaln"/>
              </w:rPr>
              <w:t>lfade alınması</w:t>
            </w:r>
          </w:p>
          <w:p w:rsidR="00627D6D" w:rsidRDefault="000C5CB6">
            <w:pPr>
              <w:pStyle w:val="Gvdemetni20"/>
              <w:framePr w:w="10786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58"/>
              </w:tabs>
              <w:spacing w:line="485" w:lineRule="exact"/>
              <w:jc w:val="both"/>
            </w:pPr>
            <w:r>
              <w:rPr>
                <w:rStyle w:val="Gvdemetni285ptKaln"/>
              </w:rPr>
              <w:t>Fatura, Ruhsat belgesi</w:t>
            </w:r>
          </w:p>
          <w:p w:rsidR="00627D6D" w:rsidRDefault="000C5CB6">
            <w:pPr>
              <w:pStyle w:val="Gvdemetni20"/>
              <w:framePr w:w="10786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97"/>
              </w:tabs>
              <w:spacing w:line="485" w:lineRule="exact"/>
              <w:jc w:val="both"/>
            </w:pPr>
            <w:r>
              <w:rPr>
                <w:rStyle w:val="Gvdemetni285ptKaln"/>
              </w:rPr>
              <w:t>Bıçak veya Silahın Kendisi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494" w:lineRule="exact"/>
              <w:ind w:left="520"/>
            </w:pPr>
            <w:r>
              <w:rPr>
                <w:rStyle w:val="Gvdemetni285ptKaln"/>
              </w:rPr>
              <w:t>Müracaat 60 Dakika</w:t>
            </w:r>
          </w:p>
        </w:tc>
      </w:tr>
      <w:tr w:rsidR="00627D6D">
        <w:trPr>
          <w:trHeight w:hRule="exact" w:val="85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D6D" w:rsidRDefault="00627D6D">
            <w:pPr>
              <w:framePr w:w="10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D6D" w:rsidRDefault="00627D6D">
            <w:pPr>
              <w:framePr w:w="10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Gvdemetni285ptKaln"/>
              </w:rPr>
              <w:t>1-Nüfus Cüzdanı veya Sürücü Belgesi Fotokopisi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D6D" w:rsidRDefault="00627D6D">
            <w:pPr>
              <w:framePr w:w="107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7D6D">
        <w:trPr>
          <w:trHeight w:hRule="exact" w:val="2285"/>
          <w:jc w:val="center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170" w:lineRule="exact"/>
              <w:ind w:left="300"/>
            </w:pPr>
            <w:r>
              <w:rPr>
                <w:rStyle w:val="Gvdemetni285pt"/>
              </w:rPr>
              <w:t>10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Gvdemetni285ptKaln"/>
              </w:rPr>
              <w:t>Yağma-Kapkaç Olayları ile Tahkikatın Yürütülmesi</w:t>
            </w:r>
          </w:p>
        </w:tc>
        <w:tc>
          <w:tcPr>
            <w:tcW w:w="6557" w:type="dxa"/>
            <w:tcBorders>
              <w:left w:val="single" w:sz="4" w:space="0" w:color="auto"/>
            </w:tcBorders>
            <w:shd w:val="clear" w:color="auto" w:fill="FFFFFF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63"/>
              </w:tabs>
              <w:spacing w:line="485" w:lineRule="exact"/>
              <w:jc w:val="both"/>
            </w:pPr>
            <w:r>
              <w:rPr>
                <w:rStyle w:val="Gvdemetni285ptKaln"/>
              </w:rPr>
              <w:t>Olması durumunda çek veya senet benzeri belgeler</w:t>
            </w:r>
          </w:p>
          <w:p w:rsidR="00627D6D" w:rsidRDefault="000C5CB6">
            <w:pPr>
              <w:pStyle w:val="Gvdemetni20"/>
              <w:framePr w:w="10786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58"/>
              </w:tabs>
              <w:spacing w:line="485" w:lineRule="exact"/>
              <w:jc w:val="both"/>
            </w:pPr>
            <w:r>
              <w:rPr>
                <w:rStyle w:val="Gvdemetni285ptKaln"/>
              </w:rPr>
              <w:t>Banka veya fatura belgesi</w:t>
            </w:r>
          </w:p>
          <w:p w:rsidR="00627D6D" w:rsidRDefault="000C5CB6">
            <w:pPr>
              <w:pStyle w:val="Gvdemetni20"/>
              <w:framePr w:w="10786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58"/>
              </w:tabs>
              <w:spacing w:line="485" w:lineRule="exact"/>
              <w:jc w:val="both"/>
            </w:pPr>
            <w:r>
              <w:rPr>
                <w:rStyle w:val="Gvdemetni285ptKaln"/>
              </w:rPr>
              <w:t>Olması Durumunda İnternet Çıktısı</w:t>
            </w:r>
          </w:p>
          <w:p w:rsidR="00627D6D" w:rsidRDefault="000C5CB6">
            <w:pPr>
              <w:pStyle w:val="Gvdemetni20"/>
              <w:framePr w:w="10786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58"/>
              </w:tabs>
              <w:spacing w:line="485" w:lineRule="exact"/>
              <w:jc w:val="both"/>
            </w:pPr>
            <w:r>
              <w:rPr>
                <w:rStyle w:val="Gvdemetni285ptKaln"/>
              </w:rPr>
              <w:t>Olması durumunda telefon mesaj çıktısı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494" w:lineRule="exact"/>
              <w:ind w:left="520"/>
            </w:pPr>
            <w:r>
              <w:rPr>
                <w:rStyle w:val="Gvdemetni285ptKaln"/>
              </w:rPr>
              <w:t>Müracaat 60 Dakika</w:t>
            </w:r>
          </w:p>
        </w:tc>
      </w:tr>
      <w:tr w:rsidR="00627D6D">
        <w:trPr>
          <w:trHeight w:hRule="exact" w:val="169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Gvdemetni285pt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Gvdemetni285ptKaln"/>
              </w:rPr>
              <w:t>Şikâyet -Talimat evrakları Savcılık Kanalıyla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39"/>
              </w:tabs>
              <w:spacing w:after="300" w:line="170" w:lineRule="exact"/>
              <w:jc w:val="both"/>
            </w:pPr>
            <w:r>
              <w:rPr>
                <w:rStyle w:val="Gvdemetni285ptKaln"/>
              </w:rPr>
              <w:t>Nüfus Cüzdanı veya Sürücü Belgesi Fotokopisi</w:t>
            </w:r>
          </w:p>
          <w:p w:rsidR="00627D6D" w:rsidRDefault="000C5CB6">
            <w:pPr>
              <w:pStyle w:val="Gvdemetni20"/>
              <w:framePr w:w="10786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58"/>
              </w:tabs>
              <w:spacing w:before="300" w:line="170" w:lineRule="exact"/>
              <w:jc w:val="both"/>
            </w:pPr>
            <w:r>
              <w:rPr>
                <w:rStyle w:val="Gvdemetni285ptKaln"/>
              </w:rPr>
              <w:t>lfade alınması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490" w:lineRule="exact"/>
              <w:ind w:left="520"/>
            </w:pPr>
            <w:r>
              <w:rPr>
                <w:rStyle w:val="Gvdemetni285ptKaln"/>
              </w:rPr>
              <w:t>Müracaat 30 Dakika</w:t>
            </w:r>
          </w:p>
        </w:tc>
      </w:tr>
      <w:tr w:rsidR="00627D6D">
        <w:trPr>
          <w:trHeight w:hRule="exact" w:val="169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Gvdemetni285pt"/>
              </w:rPr>
              <w:t>14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Gvdemetni285ptKaln"/>
              </w:rPr>
              <w:t>Cinsel Suçlar- Fuhuşa Teşvik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39"/>
              </w:tabs>
              <w:spacing w:after="300" w:line="170" w:lineRule="exact"/>
              <w:jc w:val="both"/>
            </w:pPr>
            <w:r>
              <w:rPr>
                <w:rStyle w:val="Gvdemetni285ptKaln"/>
              </w:rPr>
              <w:t>Nüfus Cüzdanı veya Sürücü Belgesi Fotokopisi</w:t>
            </w:r>
          </w:p>
          <w:p w:rsidR="00627D6D" w:rsidRDefault="000C5CB6">
            <w:pPr>
              <w:pStyle w:val="Gvdemetni20"/>
              <w:framePr w:w="10786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58"/>
              </w:tabs>
              <w:spacing w:before="300" w:line="170" w:lineRule="exact"/>
              <w:jc w:val="both"/>
            </w:pPr>
            <w:r>
              <w:rPr>
                <w:rStyle w:val="Gvdemetni285ptKaln"/>
              </w:rPr>
              <w:t>lfade alınması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494" w:lineRule="exact"/>
              <w:ind w:left="520"/>
            </w:pPr>
            <w:r>
              <w:rPr>
                <w:rStyle w:val="Gvdemetni285ptKaln"/>
              </w:rPr>
              <w:t>Müracaat 60 Dakika</w:t>
            </w:r>
          </w:p>
        </w:tc>
      </w:tr>
    </w:tbl>
    <w:p w:rsidR="00627D6D" w:rsidRDefault="00627D6D">
      <w:pPr>
        <w:framePr w:w="10786" w:wrap="notBeside" w:vAnchor="text" w:hAnchor="text" w:xAlign="center" w:y="1"/>
        <w:rPr>
          <w:sz w:val="2"/>
          <w:szCs w:val="2"/>
        </w:rPr>
      </w:pPr>
    </w:p>
    <w:p w:rsidR="00627D6D" w:rsidRDefault="00627D6D">
      <w:pPr>
        <w:rPr>
          <w:sz w:val="2"/>
          <w:szCs w:val="2"/>
        </w:rPr>
      </w:pPr>
    </w:p>
    <w:p w:rsidR="00627D6D" w:rsidRDefault="00627D6D">
      <w:pPr>
        <w:rPr>
          <w:sz w:val="2"/>
          <w:szCs w:val="2"/>
        </w:rPr>
        <w:sectPr w:rsidR="00627D6D">
          <w:headerReference w:type="even" r:id="rId12"/>
          <w:headerReference w:type="default" r:id="rId13"/>
          <w:headerReference w:type="first" r:id="rId14"/>
          <w:pgSz w:w="11900" w:h="16840"/>
          <w:pgMar w:top="488" w:right="557" w:bottom="1962" w:left="557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01"/>
        <w:gridCol w:w="2275"/>
        <w:gridCol w:w="5990"/>
        <w:gridCol w:w="1819"/>
      </w:tblGrid>
      <w:tr w:rsidR="00627D6D">
        <w:trPr>
          <w:trHeight w:hRule="exact" w:val="89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after="60" w:line="210" w:lineRule="exact"/>
              <w:ind w:left="180"/>
            </w:pPr>
            <w:r>
              <w:rPr>
                <w:rStyle w:val="Gvdemetni2TrebuchetMS105ptKaln"/>
              </w:rPr>
              <w:lastRenderedPageBreak/>
              <w:t>SIRA</w:t>
            </w:r>
          </w:p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before="60" w:line="210" w:lineRule="exact"/>
              <w:ind w:left="180"/>
            </w:pPr>
            <w:r>
              <w:rPr>
                <w:rStyle w:val="Gvdemetni2TrebuchetMS105ptKaln"/>
              </w:rPr>
              <w:t>NO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Gvdemetni2TrebuchetMS105ptKaln"/>
              </w:rPr>
              <w:t>HİZMETİN</w:t>
            </w:r>
          </w:p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>
              <w:rPr>
                <w:rStyle w:val="Gvdemetni2TrebuchetMS105ptKaln"/>
              </w:rPr>
              <w:t>ADI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Gvdemetni2TrebuchetMS105ptKaln"/>
              </w:rPr>
              <w:t>BAŞVURUDA İSTENİLEN BELGELER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293" w:lineRule="exact"/>
              <w:jc w:val="center"/>
            </w:pPr>
            <w:r>
              <w:rPr>
                <w:rStyle w:val="Gvdemetni2TrebuchetMS105ptKaln"/>
              </w:rPr>
              <w:t>HİZMETİN</w:t>
            </w:r>
          </w:p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Gvdemetni2TrebuchetMS105ptKaln"/>
              </w:rPr>
              <w:t>TAMAMLANMA</w:t>
            </w:r>
          </w:p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293" w:lineRule="exact"/>
              <w:jc w:val="center"/>
            </w:pPr>
            <w:r>
              <w:rPr>
                <w:rStyle w:val="Gvdemetni2TrebuchetMS105ptKaln"/>
              </w:rPr>
              <w:t>SÜRESİ</w:t>
            </w:r>
          </w:p>
        </w:tc>
      </w:tr>
      <w:tr w:rsidR="00627D6D">
        <w:trPr>
          <w:trHeight w:hRule="exact" w:val="124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Gvdemetni285pt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Gvdemetni285ptKaln"/>
              </w:rPr>
              <w:t>Gönüllülük esasına göre parmak izi alma işlemleri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Gvdemetni285ptKaln"/>
              </w:rPr>
              <w:t>Dilekçe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Gvdemetni285ptKaln"/>
              </w:rPr>
              <w:t>10 Dakika</w:t>
            </w:r>
          </w:p>
        </w:tc>
      </w:tr>
    </w:tbl>
    <w:p w:rsidR="00627D6D" w:rsidRDefault="00627D6D">
      <w:pPr>
        <w:framePr w:w="10786" w:wrap="notBeside" w:vAnchor="text" w:hAnchor="text" w:xAlign="center" w:y="1"/>
        <w:rPr>
          <w:sz w:val="2"/>
          <w:szCs w:val="2"/>
        </w:rPr>
      </w:pPr>
    </w:p>
    <w:p w:rsidR="00627D6D" w:rsidRDefault="00627D6D">
      <w:pPr>
        <w:spacing w:line="1860" w:lineRule="exact"/>
      </w:pPr>
    </w:p>
    <w:p w:rsidR="00627D6D" w:rsidRDefault="000C5CB6">
      <w:pPr>
        <w:pStyle w:val="Tabloyazs0"/>
        <w:framePr w:w="10786" w:wrap="notBeside" w:vAnchor="text" w:hAnchor="text" w:xAlign="center" w:y="1"/>
        <w:shd w:val="clear" w:color="auto" w:fill="auto"/>
        <w:spacing w:line="220" w:lineRule="exact"/>
      </w:pPr>
      <w:r>
        <w:rPr>
          <w:rStyle w:val="Tabloyazs1"/>
          <w:b/>
          <w:bCs/>
        </w:rPr>
        <w:t>MUHABERE ELEKTRONİK BÜRO AMİRLİĞİ HİZMET STANDARTLARI TABLO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01"/>
        <w:gridCol w:w="2275"/>
        <w:gridCol w:w="5990"/>
        <w:gridCol w:w="1819"/>
      </w:tblGrid>
      <w:tr w:rsidR="00627D6D">
        <w:trPr>
          <w:trHeight w:hRule="exact" w:val="89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after="60" w:line="210" w:lineRule="exact"/>
            </w:pPr>
            <w:r>
              <w:rPr>
                <w:rStyle w:val="Gvdemetni2TrebuchetMS105ptKaln"/>
              </w:rPr>
              <w:t>SIRA</w:t>
            </w:r>
          </w:p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before="60" w:line="210" w:lineRule="exact"/>
              <w:ind w:left="200"/>
            </w:pPr>
            <w:r>
              <w:rPr>
                <w:rStyle w:val="Gvdemetni2TrebuchetMS105ptKaln"/>
              </w:rPr>
              <w:t>NO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Gvdemetni2TrebuchetMS105ptKaln"/>
              </w:rPr>
              <w:t>HİZMETİN</w:t>
            </w:r>
          </w:p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>
              <w:rPr>
                <w:rStyle w:val="Gvdemetni2TrebuchetMS105ptKaln"/>
              </w:rPr>
              <w:t>ADI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Gvdemetni2TrebuchetMS105ptKaln"/>
              </w:rPr>
              <w:t>BAŞVURUDA İSTENİLEN BELGELER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293" w:lineRule="exact"/>
              <w:jc w:val="center"/>
            </w:pPr>
            <w:r>
              <w:rPr>
                <w:rStyle w:val="Gvdemetni2TrebuchetMS105ptKaln"/>
              </w:rPr>
              <w:t>HİZMETİN</w:t>
            </w:r>
          </w:p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Gvdemetni2TrebuchetMS105ptKaln"/>
              </w:rPr>
              <w:t>TAMAMLANMA</w:t>
            </w:r>
          </w:p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293" w:lineRule="exact"/>
              <w:jc w:val="center"/>
            </w:pPr>
            <w:r>
              <w:rPr>
                <w:rStyle w:val="Gvdemetni2TrebuchetMS105ptKaln"/>
              </w:rPr>
              <w:t>SÜRESİ</w:t>
            </w:r>
          </w:p>
        </w:tc>
      </w:tr>
      <w:tr w:rsidR="00627D6D">
        <w:trPr>
          <w:trHeight w:hRule="exact" w:val="123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Gvdemetni285pt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235" w:lineRule="exact"/>
            </w:pPr>
            <w:r>
              <w:rPr>
                <w:rStyle w:val="Gvdemetni285ptKaln"/>
              </w:rPr>
              <w:t>155 Polis İmdat Telefonu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D6D" w:rsidRDefault="00627D6D">
            <w:pPr>
              <w:framePr w:w="10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Gvdemetni285ptKaln"/>
              </w:rPr>
              <w:t>5 Dakika</w:t>
            </w:r>
          </w:p>
        </w:tc>
      </w:tr>
      <w:tr w:rsidR="00627D6D">
        <w:trPr>
          <w:trHeight w:hRule="exact" w:val="123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Gvdemetni285pt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Gvdemetni285ptKaln"/>
              </w:rPr>
              <w:t>İlçe Emniyet Müdürlüğü Telefon Santrali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D6D" w:rsidRDefault="00627D6D">
            <w:pPr>
              <w:framePr w:w="10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Gvdemetni285ptKaln"/>
              </w:rPr>
              <w:t>5 Dakika</w:t>
            </w:r>
          </w:p>
        </w:tc>
      </w:tr>
      <w:tr w:rsidR="00627D6D">
        <w:trPr>
          <w:trHeight w:hRule="exact" w:val="124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Gvdemetni285pt"/>
              </w:rPr>
              <w:t>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7D6D" w:rsidRDefault="00E70A31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after="300" w:line="170" w:lineRule="exact"/>
            </w:pPr>
            <w:hyperlink r:id="rId15" w:history="1">
              <w:r w:rsidR="00BE698B">
                <w:rPr>
                  <w:rStyle w:val="Kpr"/>
                </w:rPr>
                <w:t>sehitkamil</w:t>
              </w:r>
              <w:r w:rsidR="000C5CB6">
                <w:rPr>
                  <w:rStyle w:val="Kpr"/>
                </w:rPr>
                <w:t xml:space="preserve">@egm. </w:t>
              </w:r>
              <w:r w:rsidR="000C5CB6">
                <w:rPr>
                  <w:rStyle w:val="Kpr"/>
                  <w:lang w:val="en-US" w:eastAsia="en-US" w:bidi="en-US"/>
                </w:rPr>
                <w:t>gov.tr</w:t>
              </w:r>
            </w:hyperlink>
          </w:p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before="300" w:line="226" w:lineRule="exact"/>
            </w:pPr>
            <w:r>
              <w:rPr>
                <w:rStyle w:val="Gvdemetni285ptKaln"/>
              </w:rPr>
              <w:t>E-Posta adresine gelen ihbarlar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Gvdemetni285ptKaln"/>
              </w:rPr>
              <w:t>Gelen E-Posta adresi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Gvdemetni285ptKaln"/>
              </w:rPr>
              <w:t>24 Saat</w:t>
            </w:r>
          </w:p>
        </w:tc>
      </w:tr>
    </w:tbl>
    <w:p w:rsidR="00627D6D" w:rsidRDefault="00627D6D">
      <w:pPr>
        <w:framePr w:w="10786" w:wrap="notBeside" w:vAnchor="text" w:hAnchor="text" w:xAlign="center" w:y="1"/>
        <w:rPr>
          <w:sz w:val="2"/>
          <w:szCs w:val="2"/>
        </w:rPr>
      </w:pPr>
    </w:p>
    <w:p w:rsidR="00627D6D" w:rsidRDefault="00627D6D">
      <w:pPr>
        <w:rPr>
          <w:sz w:val="2"/>
          <w:szCs w:val="2"/>
        </w:rPr>
      </w:pPr>
    </w:p>
    <w:p w:rsidR="00627D6D" w:rsidRDefault="00627D6D">
      <w:pPr>
        <w:rPr>
          <w:sz w:val="2"/>
          <w:szCs w:val="2"/>
        </w:rPr>
        <w:sectPr w:rsidR="00627D6D">
          <w:pgSz w:w="11900" w:h="16840"/>
          <w:pgMar w:top="2623" w:right="557" w:bottom="2623" w:left="55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01"/>
        <w:gridCol w:w="1992"/>
        <w:gridCol w:w="6274"/>
        <w:gridCol w:w="1819"/>
      </w:tblGrid>
      <w:tr w:rsidR="00627D6D">
        <w:trPr>
          <w:trHeight w:hRule="exact" w:val="89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after="60" w:line="210" w:lineRule="exact"/>
            </w:pPr>
            <w:r>
              <w:rPr>
                <w:rStyle w:val="Gvdemetni2TrebuchetMS105ptKaln"/>
              </w:rPr>
              <w:lastRenderedPageBreak/>
              <w:t>SIRA</w:t>
            </w:r>
          </w:p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before="60" w:line="210" w:lineRule="exact"/>
              <w:ind w:left="200"/>
            </w:pPr>
            <w:r>
              <w:rPr>
                <w:rStyle w:val="Gvdemetni2TrebuchetMS105ptKaln"/>
              </w:rPr>
              <w:t>NO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Gvdemetni2TrebuchetMS105ptKaln"/>
              </w:rPr>
              <w:t>HİZMETİN</w:t>
            </w:r>
          </w:p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>
              <w:rPr>
                <w:rStyle w:val="Gvdemetni2TrebuchetMS105ptKaln"/>
              </w:rPr>
              <w:t>ADI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Gvdemetni2TrebuchetMS105ptKaln"/>
              </w:rPr>
              <w:t>BAŞVURUDA İSTENİLEN BELGELER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293" w:lineRule="exact"/>
              <w:jc w:val="center"/>
            </w:pPr>
            <w:r>
              <w:rPr>
                <w:rStyle w:val="Gvdemetni2TrebuchetMS105ptKaln"/>
              </w:rPr>
              <w:t>HİZMETİN</w:t>
            </w:r>
          </w:p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Gvdemetni2TrebuchetMS105ptKaln"/>
              </w:rPr>
              <w:t>TAMAMLANMA</w:t>
            </w:r>
          </w:p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293" w:lineRule="exact"/>
              <w:jc w:val="center"/>
            </w:pPr>
            <w:r>
              <w:rPr>
                <w:rStyle w:val="Gvdemetni2TrebuchetMS105ptKaln"/>
              </w:rPr>
              <w:t>SÜRESİ</w:t>
            </w:r>
          </w:p>
        </w:tc>
      </w:tr>
      <w:tr w:rsidR="00627D6D">
        <w:trPr>
          <w:trHeight w:hRule="exact" w:val="306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Gvdemetni285pt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Gvdemetni285ptKaln"/>
              </w:rPr>
              <w:t>Kimlik bildirme başvurusunda istenilen belgeler (1774 sayılı kanunun 6.maddesi)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after="240" w:line="206" w:lineRule="exact"/>
            </w:pPr>
            <w:r>
              <w:rPr>
                <w:rStyle w:val="Gvdemetni285ptKaln"/>
              </w:rPr>
              <w:t>Bildirim Formu (FORM-1) : İş Yeri Sahibinin İşletici Kimlik Bilgilendirme Belgesi (Muhtar ve İşyeri onaylı)</w:t>
            </w:r>
          </w:p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before="240" w:after="240" w:line="211" w:lineRule="exact"/>
            </w:pPr>
            <w:r>
              <w:rPr>
                <w:rStyle w:val="Gvdemetni285ptKaln"/>
              </w:rPr>
              <w:t>Bildirim Formu (FORM-2) : Çalışanlara ait kimlik bildirim belgesi (Muhtar ve İşyeri onaylı)</w:t>
            </w:r>
          </w:p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before="240" w:after="300" w:line="170" w:lineRule="exact"/>
            </w:pPr>
            <w:r>
              <w:rPr>
                <w:rStyle w:val="Gvdemetni285ptKaln"/>
              </w:rPr>
              <w:t>Online Kimlik Bildirme Formu</w:t>
            </w:r>
          </w:p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before="300" w:line="170" w:lineRule="exact"/>
            </w:pPr>
            <w:r>
              <w:rPr>
                <w:rStyle w:val="Gvdemetni285ptKaln"/>
              </w:rPr>
              <w:t>Şahsen müracaat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Gvdemetni285ptKaln"/>
              </w:rPr>
              <w:t>10 Dakika</w:t>
            </w:r>
          </w:p>
        </w:tc>
      </w:tr>
      <w:tr w:rsidR="00627D6D">
        <w:trPr>
          <w:trHeight w:hRule="exact" w:val="84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D6D" w:rsidRDefault="00627D6D">
            <w:pPr>
              <w:framePr w:w="10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D6D" w:rsidRDefault="00627D6D">
            <w:pPr>
              <w:framePr w:w="10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Gvdemetni285ptKaln"/>
              </w:rPr>
              <w:t>1- Tesis İlk Kayıt Formu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D6D" w:rsidRDefault="00627D6D">
            <w:pPr>
              <w:framePr w:w="107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7D6D">
        <w:trPr>
          <w:trHeight w:hRule="exact" w:val="2794"/>
          <w:jc w:val="center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Gvdemetni285pt"/>
              </w:rPr>
              <w:t>2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Gvdemetni285ptKaln"/>
              </w:rPr>
              <w:t>Geçici ikamet yerleri (otel, motel, kamp vb.) şifre işlemleri</w:t>
            </w:r>
          </w:p>
        </w:tc>
        <w:tc>
          <w:tcPr>
            <w:tcW w:w="6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384"/>
              </w:tabs>
              <w:spacing w:line="485" w:lineRule="exact"/>
              <w:jc w:val="both"/>
            </w:pPr>
            <w:r>
              <w:rPr>
                <w:rStyle w:val="Gvdemetni285ptKaln"/>
              </w:rPr>
              <w:t>İşyeri Ruhsatı</w:t>
            </w:r>
          </w:p>
          <w:p w:rsidR="00627D6D" w:rsidRDefault="000C5CB6">
            <w:pPr>
              <w:pStyle w:val="Gvdemetni20"/>
              <w:framePr w:w="10786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389"/>
              </w:tabs>
              <w:spacing w:line="485" w:lineRule="exact"/>
              <w:jc w:val="both"/>
            </w:pPr>
            <w:r>
              <w:rPr>
                <w:rStyle w:val="Gvdemetni285ptKaln"/>
              </w:rPr>
              <w:t>Sabit IP numarası</w:t>
            </w:r>
          </w:p>
          <w:p w:rsidR="00627D6D" w:rsidRDefault="000C5CB6">
            <w:pPr>
              <w:pStyle w:val="Gvdemetni20"/>
              <w:framePr w:w="10786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379"/>
              </w:tabs>
              <w:spacing w:line="485" w:lineRule="exact"/>
              <w:jc w:val="both"/>
            </w:pPr>
            <w:r>
              <w:rPr>
                <w:rStyle w:val="Gvdemetni285ptKaln"/>
              </w:rPr>
              <w:t>İşletmeci ve çalışan kimlik bildirimi (Form-1, Form-2)</w:t>
            </w:r>
          </w:p>
          <w:p w:rsidR="00627D6D" w:rsidRDefault="000C5CB6">
            <w:pPr>
              <w:pStyle w:val="Gvdemetni20"/>
              <w:framePr w:w="10786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379"/>
              </w:tabs>
              <w:spacing w:line="485" w:lineRule="exact"/>
              <w:jc w:val="both"/>
            </w:pPr>
            <w:r>
              <w:rPr>
                <w:rStyle w:val="Gvdemetni285ptKaln"/>
              </w:rPr>
              <w:t>E-mail adresi</w:t>
            </w:r>
          </w:p>
          <w:p w:rsidR="00627D6D" w:rsidRDefault="000C5CB6">
            <w:pPr>
              <w:pStyle w:val="Gvdemetni20"/>
              <w:framePr w:w="10786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389"/>
              </w:tabs>
              <w:spacing w:line="485" w:lineRule="exact"/>
              <w:jc w:val="both"/>
            </w:pPr>
            <w:r>
              <w:rPr>
                <w:rStyle w:val="Gvdemetni285ptKaln"/>
              </w:rPr>
              <w:t>Şahsen müracaat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D6D" w:rsidRDefault="000C5CB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Gvdemetni285ptKaln"/>
              </w:rPr>
              <w:t>15 Dakika</w:t>
            </w:r>
          </w:p>
        </w:tc>
      </w:tr>
    </w:tbl>
    <w:p w:rsidR="00627D6D" w:rsidRDefault="00627D6D">
      <w:pPr>
        <w:framePr w:w="10786" w:wrap="notBeside" w:vAnchor="text" w:hAnchor="text" w:xAlign="center" w:y="1"/>
        <w:rPr>
          <w:sz w:val="2"/>
          <w:szCs w:val="2"/>
        </w:rPr>
      </w:pPr>
    </w:p>
    <w:p w:rsidR="00627D6D" w:rsidRDefault="00627D6D">
      <w:pPr>
        <w:rPr>
          <w:sz w:val="2"/>
          <w:szCs w:val="2"/>
        </w:rPr>
      </w:pPr>
    </w:p>
    <w:p w:rsidR="00627D6D" w:rsidRDefault="00627D6D">
      <w:pPr>
        <w:rPr>
          <w:sz w:val="2"/>
          <w:szCs w:val="2"/>
        </w:rPr>
      </w:pPr>
    </w:p>
    <w:sectPr w:rsidR="00627D6D" w:rsidSect="00E70A31">
      <w:pgSz w:w="11900" w:h="16840"/>
      <w:pgMar w:top="2927" w:right="557" w:bottom="2927" w:left="55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E5C" w:rsidRDefault="00CB0E5C">
      <w:r>
        <w:separator/>
      </w:r>
    </w:p>
  </w:endnote>
  <w:endnote w:type="continuationSeparator" w:id="0">
    <w:p w:rsidR="00CB0E5C" w:rsidRDefault="00CB0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E5C" w:rsidRDefault="00CB0E5C"/>
  </w:footnote>
  <w:footnote w:type="continuationSeparator" w:id="0">
    <w:p w:rsidR="00CB0E5C" w:rsidRDefault="00CB0E5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D6D" w:rsidRDefault="00E70A31">
    <w:pPr>
      <w:rPr>
        <w:sz w:val="2"/>
        <w:szCs w:val="2"/>
      </w:rPr>
    </w:pPr>
    <w:r w:rsidRPr="00E70A31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2" type="#_x0000_t202" style="position:absolute;margin-left:90.5pt;margin-top:88.6pt;width:414.7pt;height:25.3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p37rAIAAKc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" filled="f" stroked="f">
          <v:textbox style="mso-fit-shape-to-text:t" inset="0,0,0,0">
            <w:txbxContent>
              <w:p w:rsidR="00627D6D" w:rsidRDefault="000C5CB6">
                <w:pPr>
                  <w:pStyle w:val="stbilgiveyaaltbilgi0"/>
                  <w:shd w:val="clear" w:color="auto" w:fill="auto"/>
                  <w:spacing w:after="0" w:line="240" w:lineRule="auto"/>
                </w:pPr>
                <w:r>
                  <w:rPr>
                    <w:rStyle w:val="stbilgiveyaaltbilgi1"/>
                    <w:b/>
                    <w:bCs/>
                  </w:rPr>
                  <w:t>SİLAH VE PATLAYICI MADDELER BÜRO AMİRLİĞİ HİZMET STANDARTLARI</w:t>
                </w:r>
              </w:p>
              <w:p w:rsidR="00627D6D" w:rsidRDefault="000C5CB6">
                <w:pPr>
                  <w:pStyle w:val="stbilgiveyaaltbilgi0"/>
                  <w:shd w:val="clear" w:color="auto" w:fill="auto"/>
                  <w:spacing w:after="0" w:line="240" w:lineRule="auto"/>
                </w:pPr>
                <w:r>
                  <w:rPr>
                    <w:rStyle w:val="stbilgiveyaaltbilgi1"/>
                    <w:b/>
                    <w:bCs/>
                  </w:rPr>
                  <w:t>TABLOSU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D6D" w:rsidRDefault="00E70A31">
    <w:pPr>
      <w:rPr>
        <w:sz w:val="2"/>
        <w:szCs w:val="2"/>
      </w:rPr>
    </w:pPr>
    <w:r w:rsidRPr="00E70A31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101" type="#_x0000_t202" style="position:absolute;margin-left:90.5pt;margin-top:88.6pt;width:414.7pt;height:25.3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edTrwIAAK4FAAAOAAAAZHJzL2Uyb0RvYy54bWysVNuOmzAQfa/Uf7D8znIJYQN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" filled="f" stroked="f">
          <v:textbox style="mso-fit-shape-to-text:t" inset="0,0,0,0">
            <w:txbxContent>
              <w:p w:rsidR="00627D6D" w:rsidRDefault="000C5CB6">
                <w:pPr>
                  <w:pStyle w:val="stbilgiveyaaltbilgi0"/>
                  <w:shd w:val="clear" w:color="auto" w:fill="auto"/>
                  <w:spacing w:after="0" w:line="240" w:lineRule="auto"/>
                </w:pPr>
                <w:r>
                  <w:rPr>
                    <w:rStyle w:val="stbilgiveyaaltbilgi1"/>
                    <w:b/>
                    <w:bCs/>
                  </w:rPr>
                  <w:t>SİLAH VE PATLAYICI MADDELER BÜRO AMİRLİĞİ HİZMET STANDARTLARI</w:t>
                </w:r>
              </w:p>
              <w:p w:rsidR="00627D6D" w:rsidRDefault="000C5CB6">
                <w:pPr>
                  <w:pStyle w:val="stbilgiveyaaltbilgi0"/>
                  <w:shd w:val="clear" w:color="auto" w:fill="auto"/>
                  <w:spacing w:after="0" w:line="240" w:lineRule="auto"/>
                </w:pPr>
                <w:r>
                  <w:rPr>
                    <w:rStyle w:val="stbilgiveyaaltbilgi1"/>
                    <w:b/>
                    <w:bCs/>
                  </w:rPr>
                  <w:t>TABLOSU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D6D" w:rsidRDefault="00627D6D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D6D" w:rsidRDefault="00E70A31">
    <w:pPr>
      <w:rPr>
        <w:sz w:val="2"/>
        <w:szCs w:val="2"/>
      </w:rPr>
    </w:pPr>
    <w:r w:rsidRPr="00E70A31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120.5pt;margin-top:56.2pt;width:354.55pt;height:12.65pt;z-index:-18874406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PyjrAIAAK4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" filled="f" stroked="f">
          <v:textbox style="mso-fit-shape-to-text:t" inset="0,0,0,0">
            <w:txbxContent>
              <w:p w:rsidR="00627D6D" w:rsidRDefault="000C5CB6">
                <w:pPr>
                  <w:pStyle w:val="stbilgiveyaaltbilgi0"/>
                  <w:shd w:val="clear" w:color="auto" w:fill="auto"/>
                  <w:spacing w:after="0" w:line="240" w:lineRule="auto"/>
                </w:pPr>
                <w:r>
                  <w:rPr>
                    <w:rStyle w:val="stbilgiveyaaltbilgi1"/>
                    <w:b/>
                    <w:bCs/>
                  </w:rPr>
                  <w:t>İDARİ İŞLER BÜRO AMİRLİĞİ HİZMET STANDARTLARI TABLOSU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D6D" w:rsidRDefault="00E70A31">
    <w:pPr>
      <w:rPr>
        <w:sz w:val="2"/>
        <w:szCs w:val="2"/>
      </w:rPr>
    </w:pPr>
    <w:r w:rsidRPr="00E70A31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9" type="#_x0000_t202" style="position:absolute;margin-left:111.85pt;margin-top:101.8pt;width:372.25pt;height:12.65pt;z-index:-18874406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" filled="f" stroked="f">
          <v:textbox style="mso-fit-shape-to-text:t" inset="0,0,0,0">
            <w:txbxContent>
              <w:p w:rsidR="00627D6D" w:rsidRDefault="000C5CB6">
                <w:pPr>
                  <w:pStyle w:val="stbilgiveyaaltbilgi0"/>
                  <w:shd w:val="clear" w:color="auto" w:fill="auto"/>
                  <w:spacing w:after="0" w:line="240" w:lineRule="auto"/>
                </w:pPr>
                <w:r>
                  <w:rPr>
                    <w:rStyle w:val="stbilgiveyaaltbilgi1"/>
                    <w:b/>
                    <w:bCs/>
                  </w:rPr>
                  <w:t>TRAFİK TESCİL BÜRO AMİRLİĞİ HİZMET STANDARTLARI TABLOSU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D6D" w:rsidRDefault="00E70A31">
    <w:pPr>
      <w:rPr>
        <w:sz w:val="2"/>
        <w:szCs w:val="2"/>
      </w:rPr>
    </w:pPr>
    <w:r w:rsidRPr="00E70A31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8" type="#_x0000_t202" style="position:absolute;margin-left:131.05pt;margin-top:110.7pt;width:333.75pt;height:12.65pt;z-index:-18874406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" filled="f" stroked="f">
          <v:textbox style="mso-fit-shape-to-text:t" inset="0,0,0,0">
            <w:txbxContent>
              <w:p w:rsidR="00627D6D" w:rsidRDefault="000C5CB6">
                <w:pPr>
                  <w:pStyle w:val="stbilgiveyaaltbilgi0"/>
                  <w:shd w:val="clear" w:color="auto" w:fill="auto"/>
                  <w:spacing w:after="0" w:line="240" w:lineRule="auto"/>
                </w:pPr>
                <w:r>
                  <w:rPr>
                    <w:rStyle w:val="stbilgiveyaaltbilgi1"/>
                    <w:b/>
                    <w:bCs/>
                  </w:rPr>
                  <w:t>OLAY YERİ GRUP AMİRLİĞİ HİZMET STANDARTLARI TABLO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D6D" w:rsidRDefault="00E70A31">
    <w:pPr>
      <w:rPr>
        <w:sz w:val="2"/>
        <w:szCs w:val="2"/>
      </w:rPr>
    </w:pPr>
    <w:r w:rsidRPr="00E70A31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margin-left:141.6pt;margin-top:111.9pt;width:312.35pt;height:25.3pt;z-index:-188744059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" filled="f" stroked="f">
          <v:textbox style="mso-fit-shape-to-text:t" inset="0,0,0,0">
            <w:txbxContent>
              <w:p w:rsidR="00627D6D" w:rsidRDefault="00BE698B">
                <w:pPr>
                  <w:pStyle w:val="stbilgiveyaaltbilgi0"/>
                  <w:shd w:val="clear" w:color="auto" w:fill="auto"/>
                  <w:spacing w:after="0" w:line="240" w:lineRule="auto"/>
                </w:pPr>
                <w:r>
                  <w:rPr>
                    <w:rStyle w:val="stbilgiveyaaltbilgi1"/>
                    <w:b/>
                    <w:bCs/>
                  </w:rPr>
                  <w:t>ŞEHİTKAMİL</w:t>
                </w:r>
                <w:r w:rsidR="000C5CB6">
                  <w:rPr>
                    <w:rStyle w:val="stbilgiveyaaltbilgi1"/>
                    <w:b/>
                    <w:bCs/>
                  </w:rPr>
                  <w:t xml:space="preserve"> POLİS MERKEZİ AMİRLİĞİ</w:t>
                </w:r>
              </w:p>
              <w:p w:rsidR="00627D6D" w:rsidRDefault="00BE698B">
                <w:pPr>
                  <w:pStyle w:val="stbilgiveyaaltbilgi0"/>
                  <w:shd w:val="clear" w:color="auto" w:fill="auto"/>
                  <w:spacing w:after="0" w:line="240" w:lineRule="auto"/>
                </w:pPr>
                <w:r>
                  <w:rPr>
                    <w:rStyle w:val="stbilgiveyaaltbilgi1"/>
                    <w:b/>
                    <w:bCs/>
                  </w:rPr>
                  <w:t xml:space="preserve">        </w:t>
                </w:r>
                <w:r w:rsidR="000C5CB6">
                  <w:rPr>
                    <w:rStyle w:val="stbilgiveyaaltbilgi1"/>
                    <w:b/>
                    <w:bCs/>
                  </w:rPr>
                  <w:t>HİZMET STANDARTLARI TABLO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D6D" w:rsidRDefault="00627D6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62ED"/>
    <w:multiLevelType w:val="multilevel"/>
    <w:tmpl w:val="E25A3520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D77698"/>
    <w:multiLevelType w:val="multilevel"/>
    <w:tmpl w:val="F09ACA0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AF7F07"/>
    <w:multiLevelType w:val="multilevel"/>
    <w:tmpl w:val="1152B488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5D073F"/>
    <w:multiLevelType w:val="multilevel"/>
    <w:tmpl w:val="5B34723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AD441F"/>
    <w:multiLevelType w:val="multilevel"/>
    <w:tmpl w:val="404AC21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9376C3"/>
    <w:multiLevelType w:val="multilevel"/>
    <w:tmpl w:val="F1001ED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FD345A"/>
    <w:multiLevelType w:val="multilevel"/>
    <w:tmpl w:val="6070265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285CA0"/>
    <w:multiLevelType w:val="multilevel"/>
    <w:tmpl w:val="51D2596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51322C"/>
    <w:multiLevelType w:val="multilevel"/>
    <w:tmpl w:val="23BC413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0A2B97"/>
    <w:multiLevelType w:val="multilevel"/>
    <w:tmpl w:val="089A7E46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F0539B"/>
    <w:multiLevelType w:val="multilevel"/>
    <w:tmpl w:val="3024423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1447D2"/>
    <w:multiLevelType w:val="multilevel"/>
    <w:tmpl w:val="2CC0278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0D7AC4"/>
    <w:multiLevelType w:val="multilevel"/>
    <w:tmpl w:val="2E5CC7F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DA0731"/>
    <w:multiLevelType w:val="multilevel"/>
    <w:tmpl w:val="37AAC40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9571A02"/>
    <w:multiLevelType w:val="multilevel"/>
    <w:tmpl w:val="C6728F68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AA9491B"/>
    <w:multiLevelType w:val="multilevel"/>
    <w:tmpl w:val="B908EDA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5757A06"/>
    <w:multiLevelType w:val="multilevel"/>
    <w:tmpl w:val="0476A5C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DB210AB"/>
    <w:multiLevelType w:val="multilevel"/>
    <w:tmpl w:val="20F0DB3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F025EB2"/>
    <w:multiLevelType w:val="multilevel"/>
    <w:tmpl w:val="4CC0E76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FB07795"/>
    <w:multiLevelType w:val="multilevel"/>
    <w:tmpl w:val="E80EE54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71410C0"/>
    <w:multiLevelType w:val="multilevel"/>
    <w:tmpl w:val="A8F8C73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A031A5D"/>
    <w:multiLevelType w:val="multilevel"/>
    <w:tmpl w:val="5370600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FEE1C15"/>
    <w:multiLevelType w:val="multilevel"/>
    <w:tmpl w:val="EC4220B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9"/>
  </w:num>
  <w:num w:numId="3">
    <w:abstractNumId w:val="18"/>
  </w:num>
  <w:num w:numId="4">
    <w:abstractNumId w:val="16"/>
  </w:num>
  <w:num w:numId="5">
    <w:abstractNumId w:val="22"/>
  </w:num>
  <w:num w:numId="6">
    <w:abstractNumId w:val="4"/>
  </w:num>
  <w:num w:numId="7">
    <w:abstractNumId w:val="12"/>
  </w:num>
  <w:num w:numId="8">
    <w:abstractNumId w:val="15"/>
  </w:num>
  <w:num w:numId="9">
    <w:abstractNumId w:val="7"/>
  </w:num>
  <w:num w:numId="10">
    <w:abstractNumId w:val="5"/>
  </w:num>
  <w:num w:numId="11">
    <w:abstractNumId w:val="21"/>
  </w:num>
  <w:num w:numId="12">
    <w:abstractNumId w:val="11"/>
  </w:num>
  <w:num w:numId="13">
    <w:abstractNumId w:val="6"/>
  </w:num>
  <w:num w:numId="14">
    <w:abstractNumId w:val="1"/>
  </w:num>
  <w:num w:numId="15">
    <w:abstractNumId w:val="3"/>
  </w:num>
  <w:num w:numId="16">
    <w:abstractNumId w:val="10"/>
  </w:num>
  <w:num w:numId="17">
    <w:abstractNumId w:val="13"/>
  </w:num>
  <w:num w:numId="18">
    <w:abstractNumId w:val="14"/>
  </w:num>
  <w:num w:numId="19">
    <w:abstractNumId w:val="0"/>
  </w:num>
  <w:num w:numId="20">
    <w:abstractNumId w:val="9"/>
  </w:num>
  <w:num w:numId="21">
    <w:abstractNumId w:val="17"/>
  </w:num>
  <w:num w:numId="22">
    <w:abstractNumId w:val="8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27D6D"/>
    <w:rsid w:val="000C5CB6"/>
    <w:rsid w:val="00261C95"/>
    <w:rsid w:val="002D0060"/>
    <w:rsid w:val="00627D6D"/>
    <w:rsid w:val="00761DB4"/>
    <w:rsid w:val="00BE698B"/>
    <w:rsid w:val="00CB0E5C"/>
    <w:rsid w:val="00E70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70A31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E70A31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sid w:val="00E70A31"/>
    <w:rPr>
      <w:rFonts w:ascii="Trebuchet MS" w:eastAsia="Trebuchet MS" w:hAnsi="Trebuchet MS" w:cs="Trebuchet MS"/>
      <w:b/>
      <w:bCs/>
      <w:i w:val="0"/>
      <w:iCs w:val="0"/>
      <w:smallCaps w:val="0"/>
      <w:strike w:val="0"/>
      <w:u w:val="none"/>
    </w:rPr>
  </w:style>
  <w:style w:type="character" w:customStyle="1" w:styleId="stbilgiveyaaltbilgi">
    <w:name w:val="Üst bilgi veya alt bilgi_"/>
    <w:basedOn w:val="VarsaylanParagrafYazTipi"/>
    <w:link w:val="stbilgiveyaaltbilgi0"/>
    <w:rsid w:val="00E70A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1">
    <w:name w:val="Üst bilgi veya alt bilgi"/>
    <w:basedOn w:val="stbilgiveyaaltbilgi"/>
    <w:rsid w:val="00E70A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E70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TrebuchetMS105ptKaln">
    <w:name w:val="Gövde metni (2) + Trebuchet MS;10;5 pt;Kalın"/>
    <w:basedOn w:val="Gvdemetni2"/>
    <w:rsid w:val="00E70A3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2TrebuchetMS105ptKaln0">
    <w:name w:val="Gövde metni (2) + Trebuchet MS;10;5 pt;Kalın"/>
    <w:basedOn w:val="Gvdemetni2"/>
    <w:rsid w:val="00E70A3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285ptKaln">
    <w:name w:val="Gövde metni (2) + 8;5 pt;Kalın"/>
    <w:basedOn w:val="Gvdemetni2"/>
    <w:rsid w:val="00E70A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285ptKaln0">
    <w:name w:val="Gövde metni (2) + 8;5 pt;Kalın"/>
    <w:basedOn w:val="Gvdemetni2"/>
    <w:rsid w:val="00E70A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Gvdemetni285pt">
    <w:name w:val="Gövde metni (2) + 8;5 pt"/>
    <w:basedOn w:val="Gvdemetni2"/>
    <w:rsid w:val="00E70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Balk2">
    <w:name w:val="Başlık #2_"/>
    <w:basedOn w:val="VarsaylanParagrafYazTipi"/>
    <w:link w:val="Balk20"/>
    <w:rsid w:val="00E70A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alk21">
    <w:name w:val="Başlık #2"/>
    <w:basedOn w:val="Balk2"/>
    <w:rsid w:val="00E70A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85pt0">
    <w:name w:val="Gövde metni (2) + 8;5 pt"/>
    <w:basedOn w:val="Gvdemetni2"/>
    <w:rsid w:val="00E70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E70A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oyazs1">
    <w:name w:val="Tablo yazısı"/>
    <w:basedOn w:val="Tabloyazs"/>
    <w:rsid w:val="00E70A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Balk10">
    <w:name w:val="Başlık #1"/>
    <w:basedOn w:val="Normal"/>
    <w:link w:val="Balk1"/>
    <w:rsid w:val="00E70A31"/>
    <w:pPr>
      <w:shd w:val="clear" w:color="auto" w:fill="FFFFFF"/>
      <w:spacing w:line="341" w:lineRule="exact"/>
      <w:jc w:val="center"/>
      <w:outlineLvl w:val="0"/>
    </w:pPr>
    <w:rPr>
      <w:rFonts w:ascii="Trebuchet MS" w:eastAsia="Trebuchet MS" w:hAnsi="Trebuchet MS" w:cs="Trebuchet MS"/>
      <w:b/>
      <w:bCs/>
    </w:rPr>
  </w:style>
  <w:style w:type="paragraph" w:customStyle="1" w:styleId="stbilgiveyaaltbilgi0">
    <w:name w:val="Üst bilgi veya alt bilgi"/>
    <w:basedOn w:val="Normal"/>
    <w:link w:val="stbilgiveyaaltbilgi"/>
    <w:rsid w:val="00E70A3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20">
    <w:name w:val="Gövde metni (2)"/>
    <w:basedOn w:val="Normal"/>
    <w:link w:val="Gvdemetni2"/>
    <w:rsid w:val="00E70A3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lk20">
    <w:name w:val="Başlık #2"/>
    <w:basedOn w:val="Normal"/>
    <w:link w:val="Balk2"/>
    <w:rsid w:val="00E70A31"/>
    <w:pPr>
      <w:shd w:val="clear" w:color="auto" w:fill="FFFFFF"/>
      <w:spacing w:before="24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abloyazs0">
    <w:name w:val="Tablo yazısı"/>
    <w:basedOn w:val="Normal"/>
    <w:link w:val="Tabloyazs"/>
    <w:rsid w:val="00E70A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BE698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E698B"/>
    <w:rPr>
      <w:color w:val="000000"/>
    </w:rPr>
  </w:style>
  <w:style w:type="paragraph" w:styleId="stbilgi">
    <w:name w:val="header"/>
    <w:basedOn w:val="Normal"/>
    <w:link w:val="stbilgiChar"/>
    <w:uiPriority w:val="99"/>
    <w:unhideWhenUsed/>
    <w:rsid w:val="00BE698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E698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yperlink" Target="mailto:tatvan@egm.gov.tr" TargetMode="Externa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ASUS</cp:lastModifiedBy>
  <cp:revision>3</cp:revision>
  <dcterms:created xsi:type="dcterms:W3CDTF">2019-05-16T06:52:00Z</dcterms:created>
  <dcterms:modified xsi:type="dcterms:W3CDTF">2019-05-21T06:34:00Z</dcterms:modified>
</cp:coreProperties>
</file>